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EF" w:rsidRDefault="00F413EF" w:rsidP="00F413EF">
      <w:pPr>
        <w:ind w:left="360"/>
        <w:jc w:val="right"/>
        <w:rPr>
          <w:lang w:val="uk-UA"/>
        </w:rPr>
      </w:pPr>
      <w:r>
        <w:rPr>
          <w:lang w:val="uk-UA"/>
        </w:rPr>
        <w:t xml:space="preserve">Голові  Комісії з питань етики </w:t>
      </w:r>
    </w:p>
    <w:p w:rsidR="00F413EF" w:rsidRDefault="00F413EF" w:rsidP="00F413EF">
      <w:pPr>
        <w:ind w:left="360"/>
        <w:jc w:val="right"/>
        <w:rPr>
          <w:lang w:val="uk-UA"/>
        </w:rPr>
      </w:pPr>
      <w:r>
        <w:rPr>
          <w:lang w:val="uk-UA"/>
        </w:rPr>
        <w:t xml:space="preserve"> </w:t>
      </w:r>
      <w:r w:rsidR="007C0F2F">
        <w:rPr>
          <w:lang w:val="uk-UA"/>
        </w:rPr>
        <w:t xml:space="preserve">НУОЗ України </w:t>
      </w:r>
      <w:r>
        <w:rPr>
          <w:lang w:val="uk-UA"/>
        </w:rPr>
        <w:t xml:space="preserve">імені П.Л. </w:t>
      </w:r>
      <w:proofErr w:type="spellStart"/>
      <w:r>
        <w:rPr>
          <w:lang w:val="uk-UA"/>
        </w:rPr>
        <w:t>Шупика</w:t>
      </w:r>
      <w:proofErr w:type="spellEnd"/>
    </w:p>
    <w:p w:rsidR="00F413EF" w:rsidRDefault="00F413EF" w:rsidP="00F413EF">
      <w:pPr>
        <w:ind w:left="360"/>
        <w:jc w:val="right"/>
        <w:rPr>
          <w:lang w:val="uk-UA"/>
        </w:rPr>
      </w:pPr>
      <w:proofErr w:type="spellStart"/>
      <w:r>
        <w:rPr>
          <w:lang w:val="uk-UA"/>
        </w:rPr>
        <w:t>д.філос.н</w:t>
      </w:r>
      <w:proofErr w:type="spellEnd"/>
      <w:r>
        <w:rPr>
          <w:lang w:val="uk-UA"/>
        </w:rPr>
        <w:t>., професору Пустовіт С.В.</w:t>
      </w:r>
    </w:p>
    <w:p w:rsidR="00F413EF" w:rsidRDefault="00F413EF" w:rsidP="00F413EF">
      <w:pPr>
        <w:ind w:left="360"/>
        <w:jc w:val="right"/>
        <w:rPr>
          <w:lang w:val="uk-UA"/>
        </w:rPr>
      </w:pPr>
      <w:r>
        <w:rPr>
          <w:lang w:val="uk-UA"/>
        </w:rPr>
        <w:t xml:space="preserve">              </w:t>
      </w:r>
    </w:p>
    <w:p w:rsidR="00F413EF" w:rsidRDefault="00F413EF" w:rsidP="00F413EF">
      <w:pPr>
        <w:ind w:left="360"/>
        <w:jc w:val="right"/>
        <w:rPr>
          <w:lang w:val="uk-UA"/>
        </w:rPr>
      </w:pPr>
      <w:r>
        <w:rPr>
          <w:lang w:val="uk-UA"/>
        </w:rPr>
        <w:t xml:space="preserve">головного дослідника _________________     </w:t>
      </w:r>
    </w:p>
    <w:p w:rsidR="00F413EF" w:rsidRDefault="00F413EF" w:rsidP="00F413EF">
      <w:pPr>
        <w:ind w:left="360"/>
        <w:jc w:val="right"/>
        <w:rPr>
          <w:lang w:val="uk-UA"/>
        </w:rPr>
      </w:pPr>
      <w:r>
        <w:rPr>
          <w:lang w:val="uk-UA"/>
        </w:rPr>
        <w:t>(</w:t>
      </w:r>
      <w:r w:rsidR="00CB551B" w:rsidRPr="00CB551B">
        <w:rPr>
          <w:i/>
        </w:rPr>
        <w:t xml:space="preserve">посада, </w:t>
      </w:r>
      <w:r w:rsidRPr="00CB551B">
        <w:rPr>
          <w:i/>
          <w:lang w:val="uk-UA"/>
        </w:rPr>
        <w:t>П. І. Б.)</w:t>
      </w:r>
    </w:p>
    <w:p w:rsidR="00F413EF" w:rsidRDefault="00F413EF" w:rsidP="00F413EF">
      <w:pPr>
        <w:ind w:left="360"/>
        <w:jc w:val="right"/>
        <w:rPr>
          <w:lang w:val="uk-UA"/>
        </w:rPr>
      </w:pPr>
      <w:r>
        <w:rPr>
          <w:lang w:val="uk-UA"/>
        </w:rPr>
        <w:t>__________________________________</w:t>
      </w:r>
    </w:p>
    <w:p w:rsidR="00F413EF" w:rsidRDefault="00F413EF" w:rsidP="00F413EF">
      <w:pPr>
        <w:ind w:left="36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(</w:t>
      </w:r>
      <w:r w:rsidRPr="00CB551B">
        <w:rPr>
          <w:i/>
          <w:lang w:val="uk-UA"/>
        </w:rPr>
        <w:t>назва кафедри, освітнього закладу</w:t>
      </w:r>
      <w:r>
        <w:rPr>
          <w:lang w:val="uk-UA"/>
        </w:rPr>
        <w:t xml:space="preserve">) </w:t>
      </w:r>
    </w:p>
    <w:p w:rsidR="00F413EF" w:rsidRDefault="00F413EF" w:rsidP="00F413EF">
      <w:pPr>
        <w:ind w:firstLine="540"/>
        <w:jc w:val="right"/>
        <w:rPr>
          <w:lang w:val="uk-UA"/>
        </w:rPr>
      </w:pPr>
    </w:p>
    <w:p w:rsidR="00F413EF" w:rsidRDefault="00F413EF" w:rsidP="00F413EF">
      <w:pPr>
        <w:ind w:firstLine="540"/>
        <w:jc w:val="right"/>
        <w:rPr>
          <w:lang w:val="uk-UA"/>
        </w:rPr>
      </w:pPr>
    </w:p>
    <w:p w:rsidR="00F413EF" w:rsidRDefault="00F413EF" w:rsidP="00F413EF">
      <w:pPr>
        <w:ind w:firstLine="540"/>
        <w:jc w:val="center"/>
        <w:rPr>
          <w:lang w:val="uk-UA"/>
        </w:rPr>
      </w:pPr>
      <w:r>
        <w:rPr>
          <w:lang w:val="uk-UA"/>
        </w:rPr>
        <w:t>З А Я В А</w:t>
      </w:r>
    </w:p>
    <w:p w:rsidR="00F413EF" w:rsidRDefault="00F413EF" w:rsidP="00F413EF">
      <w:pPr>
        <w:ind w:firstLine="540"/>
        <w:jc w:val="center"/>
        <w:rPr>
          <w:lang w:val="uk-UA"/>
        </w:rPr>
      </w:pPr>
    </w:p>
    <w:p w:rsidR="00F413EF" w:rsidRDefault="00F413EF" w:rsidP="00F413EF">
      <w:pPr>
        <w:jc w:val="both"/>
      </w:pPr>
      <w:r>
        <w:rPr>
          <w:lang w:val="uk-UA"/>
        </w:rPr>
        <w:t xml:space="preserve">Прошу провести етичну експертизу </w:t>
      </w:r>
      <w:proofErr w:type="spellStart"/>
      <w:r w:rsidRPr="00452A43">
        <w:t>завершеного</w:t>
      </w:r>
      <w:proofErr w:type="spellEnd"/>
      <w:r w:rsidRPr="00452A43">
        <w:t xml:space="preserve"> </w:t>
      </w:r>
      <w:r>
        <w:rPr>
          <w:lang w:val="uk-UA"/>
        </w:rPr>
        <w:t>клінічного дослідження</w:t>
      </w:r>
      <w:r>
        <w:t>:</w:t>
      </w:r>
    </w:p>
    <w:p w:rsidR="00F413EF" w:rsidRDefault="00F413EF" w:rsidP="00F413EF">
      <w:pPr>
        <w:ind w:firstLine="540"/>
        <w:jc w:val="both"/>
        <w:rPr>
          <w:lang w:val="uk-UA"/>
        </w:rPr>
      </w:pPr>
      <w:r>
        <w:rPr>
          <w:lang w:val="uk-UA"/>
        </w:rPr>
        <w:t xml:space="preserve"> _____________________________________________________________________________</w:t>
      </w:r>
    </w:p>
    <w:p w:rsidR="00F413EF" w:rsidRDefault="00F413EF" w:rsidP="00F413EF">
      <w:pPr>
        <w:ind w:firstLine="540"/>
        <w:jc w:val="center"/>
        <w:rPr>
          <w:lang w:val="uk-UA"/>
        </w:rPr>
      </w:pPr>
      <w:r>
        <w:rPr>
          <w:lang w:val="uk-UA"/>
        </w:rPr>
        <w:t>(</w:t>
      </w:r>
      <w:r w:rsidRPr="00CB551B">
        <w:rPr>
          <w:i/>
          <w:lang w:val="uk-UA"/>
        </w:rPr>
        <w:t>назва дослідження</w:t>
      </w:r>
      <w:r>
        <w:rPr>
          <w:lang w:val="uk-UA"/>
        </w:rPr>
        <w:t>)</w:t>
      </w:r>
    </w:p>
    <w:p w:rsidR="00F413EF" w:rsidRDefault="00F413EF" w:rsidP="00F413EF">
      <w:pPr>
        <w:ind w:firstLine="540"/>
        <w:jc w:val="center"/>
        <w:rPr>
          <w:lang w:val="uk-UA"/>
        </w:rPr>
      </w:pPr>
    </w:p>
    <w:p w:rsidR="00F413EF" w:rsidRDefault="00F413EF" w:rsidP="00F413EF">
      <w:pPr>
        <w:jc w:val="both"/>
        <w:rPr>
          <w:lang w:val="uk-UA"/>
        </w:rPr>
      </w:pPr>
      <w:r>
        <w:rPr>
          <w:lang w:val="uk-UA"/>
        </w:rPr>
        <w:t>Термін виконання (початок-закінчення):________________________________________ рр.</w:t>
      </w:r>
    </w:p>
    <w:p w:rsidR="00F413EF" w:rsidRDefault="00F413EF" w:rsidP="00F413EF">
      <w:pPr>
        <w:ind w:firstLine="54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F413EF" w:rsidRDefault="00F413EF" w:rsidP="00F413EF">
      <w:pPr>
        <w:ind w:right="76"/>
        <w:rPr>
          <w:lang w:val="uk-UA"/>
        </w:rPr>
      </w:pPr>
      <w:r>
        <w:rPr>
          <w:lang w:val="uk-UA"/>
        </w:rPr>
        <w:t>Науково</w:t>
      </w:r>
      <w:r>
        <w:t>-</w:t>
      </w:r>
      <w:r>
        <w:rPr>
          <w:lang w:val="uk-UA"/>
        </w:rPr>
        <w:t>дослідна база:________________</w:t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</w:r>
      <w:r w:rsidR="00CB551B">
        <w:rPr>
          <w:lang w:val="uk-UA"/>
        </w:rPr>
        <w:softHyphen/>
        <w:t>________</w:t>
      </w:r>
      <w:r>
        <w:rPr>
          <w:lang w:val="uk-UA"/>
        </w:rPr>
        <w:t>________________________</w:t>
      </w:r>
      <w:r w:rsidR="00CB551B">
        <w:rPr>
          <w:lang w:val="uk-UA"/>
        </w:rPr>
        <w:t>___</w:t>
      </w:r>
      <w:r>
        <w:rPr>
          <w:lang w:val="uk-UA"/>
        </w:rPr>
        <w:t>______</w:t>
      </w:r>
    </w:p>
    <w:p w:rsidR="00F413EF" w:rsidRDefault="00F413EF" w:rsidP="00F413EF">
      <w:pPr>
        <w:ind w:right="76"/>
        <w:rPr>
          <w:lang w:val="uk-UA"/>
        </w:rPr>
      </w:pPr>
    </w:p>
    <w:p w:rsidR="00F413EF" w:rsidRDefault="00F413EF" w:rsidP="00F413EF">
      <w:pPr>
        <w:ind w:right="76"/>
        <w:rPr>
          <w:lang w:val="uk-UA"/>
        </w:rPr>
      </w:pPr>
      <w:r>
        <w:rPr>
          <w:lang w:val="uk-UA"/>
        </w:rPr>
        <w:t>Клінічна база дослідження:_____________________________________________________</w:t>
      </w:r>
    </w:p>
    <w:p w:rsidR="00CB551B" w:rsidRDefault="00CB551B" w:rsidP="00F413EF">
      <w:pPr>
        <w:ind w:right="76"/>
        <w:rPr>
          <w:lang w:val="uk-UA"/>
        </w:rPr>
      </w:pPr>
      <w:r>
        <w:rPr>
          <w:lang w:val="uk-UA"/>
        </w:rPr>
        <w:t>Головний дослідник____________________________________________________________________</w:t>
      </w:r>
    </w:p>
    <w:p w:rsidR="00CB551B" w:rsidRPr="00CB551B" w:rsidRDefault="00CB551B" w:rsidP="00CB551B">
      <w:pPr>
        <w:jc w:val="center"/>
        <w:rPr>
          <w:i/>
          <w:lang w:val="uk-UA"/>
        </w:rPr>
      </w:pPr>
      <w:r w:rsidRPr="00CB551B">
        <w:rPr>
          <w:i/>
          <w:lang w:val="uk-UA"/>
        </w:rPr>
        <w:t>(посада, ПІБ)</w:t>
      </w:r>
    </w:p>
    <w:p w:rsidR="00CB551B" w:rsidRDefault="00CB551B" w:rsidP="00F413EF">
      <w:pPr>
        <w:rPr>
          <w:lang w:val="uk-UA"/>
        </w:rPr>
      </w:pPr>
    </w:p>
    <w:p w:rsidR="00F413EF" w:rsidRDefault="00F413EF" w:rsidP="00F413EF">
      <w:pPr>
        <w:rPr>
          <w:lang w:val="uk-UA"/>
        </w:rPr>
      </w:pPr>
      <w:r>
        <w:rPr>
          <w:lang w:val="uk-UA"/>
        </w:rPr>
        <w:t>Науковий керівник: ____________________________________________________________</w:t>
      </w:r>
    </w:p>
    <w:p w:rsidR="00F413EF" w:rsidRPr="00CB551B" w:rsidRDefault="00F413EF" w:rsidP="00F413EF">
      <w:pPr>
        <w:ind w:firstLine="540"/>
        <w:jc w:val="center"/>
        <w:rPr>
          <w:i/>
          <w:lang w:val="uk-UA"/>
        </w:rPr>
      </w:pPr>
      <w:r w:rsidRPr="00CB551B">
        <w:rPr>
          <w:i/>
          <w:lang w:val="uk-UA"/>
        </w:rPr>
        <w:t>(науковий ступень, П.І.Б.)</w:t>
      </w:r>
    </w:p>
    <w:p w:rsidR="00F413EF" w:rsidRDefault="00F413EF" w:rsidP="00F413EF">
      <w:pPr>
        <w:ind w:firstLine="540"/>
        <w:rPr>
          <w:lang w:val="uk-UA"/>
        </w:rPr>
      </w:pPr>
    </w:p>
    <w:p w:rsidR="00F413EF" w:rsidRDefault="00F413EF" w:rsidP="00F413EF">
      <w:pPr>
        <w:rPr>
          <w:lang w:val="uk-UA"/>
        </w:rPr>
      </w:pPr>
      <w:r>
        <w:rPr>
          <w:lang w:val="uk-UA"/>
        </w:rPr>
        <w:t>До заявки додаються _________________________________________________________</w:t>
      </w:r>
    </w:p>
    <w:p w:rsidR="00F413EF" w:rsidRPr="00CB551B" w:rsidRDefault="00F413EF" w:rsidP="00F413EF">
      <w:pPr>
        <w:ind w:firstLine="540"/>
        <w:rPr>
          <w:i/>
          <w:lang w:val="uk-UA"/>
        </w:rPr>
      </w:pPr>
      <w:r w:rsidRPr="00CB551B">
        <w:rPr>
          <w:i/>
          <w:lang w:val="uk-UA"/>
        </w:rPr>
        <w:t xml:space="preserve">                    (перелік документів, що подаються до </w:t>
      </w:r>
      <w:r w:rsidR="00CB551B">
        <w:rPr>
          <w:i/>
          <w:lang w:val="uk-UA"/>
        </w:rPr>
        <w:t>К</w:t>
      </w:r>
      <w:r w:rsidRPr="00CB551B">
        <w:rPr>
          <w:i/>
          <w:lang w:val="uk-UA"/>
        </w:rPr>
        <w:t xml:space="preserve">омісії з питань етики) </w:t>
      </w:r>
    </w:p>
    <w:p w:rsidR="00F413EF" w:rsidRDefault="00F413EF" w:rsidP="00F413EF">
      <w:pPr>
        <w:ind w:firstLine="540"/>
        <w:rPr>
          <w:lang w:val="uk-UA"/>
        </w:rPr>
      </w:pPr>
    </w:p>
    <w:p w:rsidR="00F413EF" w:rsidRDefault="00F413EF" w:rsidP="00F413EF">
      <w:pPr>
        <w:ind w:firstLine="540"/>
        <w:rPr>
          <w:lang w:val="uk-UA"/>
        </w:rPr>
      </w:pPr>
      <w:r>
        <w:rPr>
          <w:lang w:val="uk-UA"/>
        </w:rPr>
        <w:t>1.</w:t>
      </w:r>
    </w:p>
    <w:p w:rsidR="00F413EF" w:rsidRDefault="00F413EF" w:rsidP="00F413EF">
      <w:pPr>
        <w:ind w:firstLine="540"/>
        <w:rPr>
          <w:lang w:val="uk-UA"/>
        </w:rPr>
      </w:pPr>
      <w:r>
        <w:rPr>
          <w:lang w:val="uk-UA"/>
        </w:rPr>
        <w:t>2.</w:t>
      </w:r>
    </w:p>
    <w:p w:rsidR="00F413EF" w:rsidRDefault="00F413EF" w:rsidP="00F413EF">
      <w:pPr>
        <w:ind w:firstLine="540"/>
        <w:rPr>
          <w:lang w:val="uk-UA"/>
        </w:rPr>
      </w:pPr>
    </w:p>
    <w:p w:rsidR="00F413EF" w:rsidRDefault="00F413EF" w:rsidP="00F413EF">
      <w:pPr>
        <w:ind w:firstLine="540"/>
        <w:rPr>
          <w:lang w:val="uk-UA"/>
        </w:rPr>
      </w:pPr>
    </w:p>
    <w:p w:rsidR="00F413EF" w:rsidRDefault="00F413EF" w:rsidP="00F413EF">
      <w:pPr>
        <w:ind w:firstLine="540"/>
        <w:rPr>
          <w:lang w:val="uk-UA"/>
        </w:rPr>
      </w:pPr>
    </w:p>
    <w:p w:rsidR="00F413EF" w:rsidRDefault="00F413EF" w:rsidP="00F413EF">
      <w:pPr>
        <w:rPr>
          <w:lang w:val="uk-UA"/>
        </w:rPr>
      </w:pPr>
      <w:r>
        <w:rPr>
          <w:lang w:val="uk-UA"/>
        </w:rPr>
        <w:t>Дата_______________________          Підпис головного дослідника___________________</w:t>
      </w:r>
    </w:p>
    <w:p w:rsidR="009A4C37" w:rsidRDefault="009A4C37" w:rsidP="00F413EF">
      <w:pPr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9A4C37" w:rsidRDefault="009A4C37" w:rsidP="00F413EF">
      <w:pPr>
        <w:rPr>
          <w:lang w:val="uk-UA"/>
        </w:rPr>
      </w:pPr>
      <w:r>
        <w:rPr>
          <w:lang w:val="uk-UA"/>
        </w:rPr>
        <w:t xml:space="preserve">                                                                Підпис наукового керівника (для аспірантів)</w:t>
      </w:r>
    </w:p>
    <w:p w:rsidR="00F413EF" w:rsidRDefault="00F413EF" w:rsidP="00F413EF">
      <w:pPr>
        <w:pStyle w:val="Podglava"/>
        <w:rPr>
          <w:rFonts w:ascii="Times New Roman" w:hAnsi="Times New Roman"/>
          <w:b w:val="0"/>
          <w:i w:val="0"/>
          <w:sz w:val="24"/>
          <w:szCs w:val="24"/>
          <w:lang w:val="uk-UA"/>
        </w:rPr>
      </w:pPr>
    </w:p>
    <w:p w:rsidR="003E5C38" w:rsidRDefault="003E5C38" w:rsidP="00F413EF">
      <w:pPr>
        <w:pStyle w:val="Podglava"/>
        <w:rPr>
          <w:rFonts w:ascii="Times New Roman" w:hAnsi="Times New Roman"/>
          <w:b w:val="0"/>
          <w:i w:val="0"/>
          <w:sz w:val="24"/>
          <w:szCs w:val="24"/>
          <w:lang w:val="uk-UA"/>
        </w:rPr>
      </w:pPr>
    </w:p>
    <w:p w:rsidR="00CB551B" w:rsidRDefault="00CB551B" w:rsidP="00F413EF">
      <w:pPr>
        <w:pStyle w:val="Podglava"/>
        <w:rPr>
          <w:rFonts w:ascii="Times New Roman" w:hAnsi="Times New Roman"/>
          <w:b w:val="0"/>
          <w:i w:val="0"/>
          <w:sz w:val="24"/>
          <w:szCs w:val="24"/>
          <w:lang w:val="uk-UA"/>
        </w:rPr>
      </w:pPr>
    </w:p>
    <w:p w:rsidR="00CB551B" w:rsidRDefault="00CB551B" w:rsidP="00F413EF">
      <w:pPr>
        <w:pStyle w:val="Podglava"/>
        <w:rPr>
          <w:rFonts w:ascii="Times New Roman" w:hAnsi="Times New Roman"/>
          <w:b w:val="0"/>
          <w:i w:val="0"/>
          <w:sz w:val="24"/>
          <w:szCs w:val="24"/>
          <w:lang w:val="uk-UA"/>
        </w:rPr>
      </w:pPr>
    </w:p>
    <w:p w:rsidR="00F413EF" w:rsidRDefault="00F413EF" w:rsidP="00F413EF">
      <w:pPr>
        <w:pStyle w:val="Podglava"/>
        <w:rPr>
          <w:rFonts w:asciiTheme="minorHAnsi" w:hAnsiTheme="minorHAnsi"/>
          <w:b w:val="0"/>
          <w:lang w:val="uk-UA"/>
        </w:rPr>
      </w:pPr>
    </w:p>
    <w:p w:rsidR="00CB551B" w:rsidRPr="00CB551B" w:rsidRDefault="00CB551B" w:rsidP="00F413EF">
      <w:pPr>
        <w:pStyle w:val="Podglava"/>
        <w:rPr>
          <w:rFonts w:asciiTheme="minorHAnsi" w:hAnsiTheme="minorHAnsi"/>
          <w:b w:val="0"/>
          <w:lang w:val="uk-UA"/>
        </w:rPr>
      </w:pPr>
    </w:p>
    <w:p w:rsidR="00F413EF" w:rsidRPr="00FF1F76" w:rsidRDefault="00F413EF" w:rsidP="00F413EF">
      <w:pPr>
        <w:ind w:left="360"/>
        <w:jc w:val="right"/>
        <w:rPr>
          <w:b/>
          <w:lang w:val="uk-UA"/>
        </w:rPr>
      </w:pPr>
    </w:p>
    <w:p w:rsidR="00F413EF" w:rsidRPr="004D527B" w:rsidRDefault="00F413EF" w:rsidP="00F413EF">
      <w:pPr>
        <w:tabs>
          <w:tab w:val="left" w:pos="1080"/>
        </w:tabs>
        <w:spacing w:line="360" w:lineRule="auto"/>
        <w:ind w:firstLine="539"/>
        <w:jc w:val="center"/>
        <w:rPr>
          <w:b/>
        </w:rPr>
      </w:pPr>
      <w:r>
        <w:rPr>
          <w:b/>
          <w:lang w:val="uk-UA"/>
        </w:rPr>
        <w:t>Дані про головного дослідника</w:t>
      </w:r>
    </w:p>
    <w:p w:rsidR="00F413EF" w:rsidRDefault="00F413EF" w:rsidP="00CB551B">
      <w:pPr>
        <w:tabs>
          <w:tab w:val="left" w:pos="1080"/>
        </w:tabs>
        <w:spacing w:line="360" w:lineRule="auto"/>
        <w:ind w:firstLine="539"/>
        <w:jc w:val="center"/>
        <w:rPr>
          <w:b/>
          <w:lang w:val="uk-UA"/>
        </w:rPr>
      </w:pPr>
      <w:r>
        <w:rPr>
          <w:b/>
          <w:lang w:val="uk-UA"/>
        </w:rPr>
        <w:t>ПІБ_________________________________</w:t>
      </w:r>
    </w:p>
    <w:p w:rsidR="00F413EF" w:rsidRDefault="00F413EF" w:rsidP="00F413EF">
      <w:pPr>
        <w:tabs>
          <w:tab w:val="left" w:pos="1080"/>
        </w:tabs>
        <w:spacing w:line="360" w:lineRule="auto"/>
        <w:ind w:firstLine="539"/>
        <w:rPr>
          <w:b/>
          <w:lang w:val="uk-UA"/>
        </w:rPr>
      </w:pPr>
    </w:p>
    <w:p w:rsidR="00F413EF" w:rsidRDefault="00F413EF" w:rsidP="00F413EF">
      <w:pPr>
        <w:tabs>
          <w:tab w:val="left" w:pos="1080"/>
        </w:tabs>
        <w:spacing w:line="360" w:lineRule="auto"/>
        <w:ind w:firstLine="539"/>
        <w:rPr>
          <w:b/>
          <w:lang w:val="uk-UA"/>
        </w:rPr>
      </w:pPr>
    </w:p>
    <w:p w:rsidR="00F413EF" w:rsidRPr="004A0C09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4A0C09">
        <w:rPr>
          <w:b/>
          <w:lang w:val="uk-UA"/>
        </w:rPr>
        <w:t xml:space="preserve">Дата </w:t>
      </w:r>
      <w:r>
        <w:rPr>
          <w:b/>
          <w:lang w:val="uk-UA"/>
        </w:rPr>
        <w:t xml:space="preserve">та місце </w:t>
      </w:r>
      <w:r w:rsidRPr="004A0C09">
        <w:rPr>
          <w:b/>
          <w:lang w:val="uk-UA"/>
        </w:rPr>
        <w:t>народження</w:t>
      </w:r>
      <w:r>
        <w:rPr>
          <w:b/>
          <w:lang w:val="uk-UA"/>
        </w:rPr>
        <w:t>.</w:t>
      </w:r>
    </w:p>
    <w:p w:rsidR="00F413EF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4A0C09">
        <w:rPr>
          <w:b/>
          <w:lang w:val="uk-UA"/>
        </w:rPr>
        <w:t>Навчання</w:t>
      </w:r>
      <w:r w:rsidRPr="009F35EB">
        <w:rPr>
          <w:b/>
        </w:rPr>
        <w:t xml:space="preserve">: </w:t>
      </w:r>
      <w:r>
        <w:rPr>
          <w:lang w:val="uk-UA"/>
        </w:rPr>
        <w:t>роки навчання, назва</w:t>
      </w:r>
      <w:r w:rsidRPr="004A0C09">
        <w:rPr>
          <w:lang w:val="uk-UA"/>
        </w:rPr>
        <w:t xml:space="preserve"> </w:t>
      </w:r>
      <w:r w:rsidR="00CB551B">
        <w:rPr>
          <w:lang w:val="uk-UA"/>
        </w:rPr>
        <w:t>ЗВО</w:t>
      </w:r>
      <w:r w:rsidRPr="004A0C09">
        <w:rPr>
          <w:lang w:val="uk-UA"/>
        </w:rPr>
        <w:t>, як</w:t>
      </w:r>
      <w:r>
        <w:rPr>
          <w:lang w:val="uk-UA"/>
        </w:rPr>
        <w:t>і</w:t>
      </w:r>
      <w:r w:rsidRPr="004A0C09">
        <w:rPr>
          <w:lang w:val="uk-UA"/>
        </w:rPr>
        <w:t xml:space="preserve"> </w:t>
      </w:r>
      <w:r>
        <w:rPr>
          <w:lang w:val="uk-UA"/>
        </w:rPr>
        <w:t xml:space="preserve">закінчив головний дослідник, назва набутих </w:t>
      </w:r>
      <w:r w:rsidRPr="004A0C09">
        <w:rPr>
          <w:lang w:val="uk-UA"/>
        </w:rPr>
        <w:t>спеціальност</w:t>
      </w:r>
      <w:r>
        <w:rPr>
          <w:lang w:val="uk-UA"/>
        </w:rPr>
        <w:t>ей.</w:t>
      </w:r>
    </w:p>
    <w:p w:rsidR="00F413EF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4A0C09">
        <w:rPr>
          <w:b/>
          <w:lang w:val="uk-UA"/>
        </w:rPr>
        <w:t>Досвід роботи за спеціальністю</w:t>
      </w:r>
      <w:r w:rsidRPr="009F35EB">
        <w:rPr>
          <w:b/>
        </w:rPr>
        <w:t xml:space="preserve">: </w:t>
      </w:r>
      <w:r w:rsidRPr="009F35EB">
        <w:rPr>
          <w:lang w:val="uk-UA"/>
        </w:rPr>
        <w:t>роки роботи</w:t>
      </w:r>
      <w:r>
        <w:rPr>
          <w:b/>
          <w:lang w:val="uk-UA"/>
        </w:rPr>
        <w:t xml:space="preserve">, </w:t>
      </w:r>
      <w:r w:rsidRPr="009F35EB">
        <w:rPr>
          <w:lang w:val="uk-UA"/>
        </w:rPr>
        <w:t xml:space="preserve">назва </w:t>
      </w:r>
      <w:r>
        <w:rPr>
          <w:lang w:val="uk-UA"/>
        </w:rPr>
        <w:t>закладів, посади, які займав головний дослідник.</w:t>
      </w:r>
    </w:p>
    <w:p w:rsidR="00F413EF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Підвищення кваліфікації</w:t>
      </w:r>
      <w:r w:rsidRPr="009F35EB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4C50A4">
        <w:rPr>
          <w:lang w:val="uk-UA"/>
        </w:rPr>
        <w:t>роки</w:t>
      </w:r>
      <w:r>
        <w:rPr>
          <w:lang w:val="uk-UA"/>
        </w:rPr>
        <w:t xml:space="preserve"> навчання</w:t>
      </w:r>
      <w:r w:rsidRPr="004C50A4">
        <w:rPr>
          <w:lang w:val="uk-UA"/>
        </w:rPr>
        <w:t>, назва</w:t>
      </w:r>
      <w:r>
        <w:rPr>
          <w:lang w:val="uk-UA"/>
        </w:rPr>
        <w:t xml:space="preserve"> вищих навчальних закладів, де підвищував кваліфікацію, назва курсів, роки навчання, набута категорія.</w:t>
      </w:r>
    </w:p>
    <w:p w:rsidR="00F413EF" w:rsidRPr="00897793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Вчені звання. </w:t>
      </w:r>
    </w:p>
    <w:p w:rsidR="00F413EF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Досвід проведення клінічних</w:t>
      </w:r>
      <w:r w:rsidR="00CB551B">
        <w:rPr>
          <w:b/>
          <w:lang w:val="uk-UA"/>
        </w:rPr>
        <w:t xml:space="preserve"> </w:t>
      </w:r>
      <w:r>
        <w:rPr>
          <w:b/>
          <w:lang w:val="uk-UA"/>
        </w:rPr>
        <w:t>досліджень</w:t>
      </w:r>
      <w:r w:rsidRPr="009F35EB">
        <w:rPr>
          <w:b/>
        </w:rPr>
        <w:t>:</w:t>
      </w:r>
      <w:r w:rsidRPr="009F35EB">
        <w:t xml:space="preserve"> </w:t>
      </w:r>
      <w:r>
        <w:rPr>
          <w:lang w:val="uk-UA"/>
        </w:rPr>
        <w:t xml:space="preserve">роки виконання науково-дослідних проектів, назва проектів, назва закладу, де виконувались дослідження. </w:t>
      </w:r>
    </w:p>
    <w:p w:rsidR="00F413EF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9F35EB">
        <w:rPr>
          <w:b/>
          <w:lang w:val="uk-UA"/>
        </w:rPr>
        <w:t>Кількість публікацій</w:t>
      </w:r>
      <w:r>
        <w:rPr>
          <w:b/>
          <w:lang w:val="uk-UA"/>
        </w:rPr>
        <w:t xml:space="preserve"> з теми дослідження.</w:t>
      </w:r>
    </w:p>
    <w:p w:rsidR="00F413EF" w:rsidRPr="003715A9" w:rsidRDefault="00F413EF" w:rsidP="00F413EF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539"/>
        <w:jc w:val="both"/>
        <w:rPr>
          <w:lang w:val="uk-UA"/>
        </w:rPr>
      </w:pPr>
      <w:r>
        <w:rPr>
          <w:b/>
          <w:lang w:val="uk-UA"/>
        </w:rPr>
        <w:t xml:space="preserve"> Інша діяльність: </w:t>
      </w:r>
      <w:r w:rsidRPr="003715A9">
        <w:rPr>
          <w:lang w:val="uk-UA"/>
        </w:rPr>
        <w:t>(участь в громадській діяльності, членство в міжнародних організаціях).</w:t>
      </w:r>
    </w:p>
    <w:p w:rsidR="00F413EF" w:rsidRDefault="00F413EF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E54940" w:rsidRDefault="00E54940" w:rsidP="00E54940">
      <w:pPr>
        <w:jc w:val="center"/>
        <w:rPr>
          <w:b/>
          <w:lang w:val="uk-UA"/>
        </w:rPr>
      </w:pPr>
      <w:bookmarkStart w:id="0" w:name="_GoBack"/>
      <w:bookmarkEnd w:id="0"/>
      <w:r w:rsidRPr="004F6F04">
        <w:rPr>
          <w:b/>
          <w:lang w:val="uk-UA"/>
        </w:rPr>
        <w:lastRenderedPageBreak/>
        <w:t xml:space="preserve">ЗАКЛЮЧНИЙ ЗВІТ </w:t>
      </w:r>
    </w:p>
    <w:p w:rsidR="00E54940" w:rsidRPr="004F6F04" w:rsidRDefault="00E54940" w:rsidP="00E54940">
      <w:pPr>
        <w:jc w:val="center"/>
        <w:rPr>
          <w:b/>
          <w:lang w:val="uk-UA"/>
        </w:rPr>
      </w:pPr>
    </w:p>
    <w:p w:rsidR="00E54940" w:rsidRPr="00CB551B" w:rsidRDefault="00E54940" w:rsidP="00E54940">
      <w:pPr>
        <w:jc w:val="center"/>
        <w:rPr>
          <w:i/>
          <w:color w:val="000000"/>
          <w:lang w:val="uk-UA" w:eastAsia="uk-UA"/>
        </w:rPr>
      </w:pPr>
      <w:r w:rsidRPr="00CB551B">
        <w:rPr>
          <w:i/>
          <w:lang w:val="uk-UA"/>
        </w:rPr>
        <w:t>назва клінічного дослідження</w:t>
      </w:r>
      <w:r w:rsidRPr="00CB551B">
        <w:rPr>
          <w:i/>
          <w:color w:val="000000"/>
          <w:lang w:val="uk-UA" w:eastAsia="uk-UA"/>
        </w:rPr>
        <w:t xml:space="preserve"> </w:t>
      </w:r>
    </w:p>
    <w:p w:rsidR="00AC218D" w:rsidRPr="00CB551B" w:rsidRDefault="00E54940" w:rsidP="00E54940">
      <w:pPr>
        <w:jc w:val="center"/>
        <w:rPr>
          <w:i/>
          <w:lang w:val="uk-UA" w:eastAsia="uk-UA"/>
        </w:rPr>
      </w:pPr>
      <w:r w:rsidRPr="00CB551B">
        <w:rPr>
          <w:i/>
          <w:lang w:val="uk-UA" w:eastAsia="uk-UA"/>
        </w:rPr>
        <w:t xml:space="preserve">дати початку-закінчення </w:t>
      </w:r>
    </w:p>
    <w:p w:rsidR="00E54940" w:rsidRPr="00CB551B" w:rsidRDefault="00E54940" w:rsidP="00E54940">
      <w:pPr>
        <w:jc w:val="center"/>
        <w:rPr>
          <w:i/>
          <w:color w:val="000000"/>
          <w:lang w:val="uk-UA" w:eastAsia="uk-UA"/>
        </w:rPr>
      </w:pPr>
      <w:r w:rsidRPr="00CB551B">
        <w:rPr>
          <w:i/>
          <w:color w:val="000000"/>
          <w:lang w:val="uk-UA" w:eastAsia="uk-UA"/>
        </w:rPr>
        <w:t xml:space="preserve">П.І.Б. </w:t>
      </w:r>
      <w:r w:rsidR="00486A9F" w:rsidRPr="00CB551B">
        <w:rPr>
          <w:i/>
          <w:color w:val="000000"/>
          <w:lang w:val="uk-UA" w:eastAsia="uk-UA"/>
        </w:rPr>
        <w:t xml:space="preserve">головного </w:t>
      </w:r>
      <w:r w:rsidRPr="00CB551B">
        <w:rPr>
          <w:i/>
          <w:color w:val="000000"/>
          <w:lang w:val="uk-UA" w:eastAsia="uk-UA"/>
        </w:rPr>
        <w:t xml:space="preserve">дослідника </w:t>
      </w:r>
      <w:r w:rsidR="00CB551B" w:rsidRPr="00CB551B">
        <w:rPr>
          <w:i/>
          <w:color w:val="000000"/>
          <w:lang w:val="uk-UA" w:eastAsia="uk-UA"/>
        </w:rPr>
        <w:t>, посада</w:t>
      </w:r>
    </w:p>
    <w:p w:rsidR="00E54940" w:rsidRPr="00CB551B" w:rsidRDefault="00E54940" w:rsidP="00E54940">
      <w:pPr>
        <w:jc w:val="center"/>
        <w:rPr>
          <w:i/>
          <w:lang w:val="uk-UA"/>
        </w:rPr>
      </w:pPr>
      <w:r w:rsidRPr="00CB551B">
        <w:rPr>
          <w:i/>
          <w:color w:val="000000"/>
          <w:lang w:val="uk-UA" w:eastAsia="uk-UA"/>
        </w:rPr>
        <w:t>а</w:t>
      </w:r>
      <w:r w:rsidRPr="00CB551B">
        <w:rPr>
          <w:i/>
          <w:lang w:val="uk-UA"/>
        </w:rPr>
        <w:t xml:space="preserve">дреса, телефон центру дослідження та </w:t>
      </w:r>
      <w:r w:rsidR="00AC218D" w:rsidRPr="00CB551B">
        <w:rPr>
          <w:i/>
          <w:color w:val="000000"/>
          <w:lang w:val="uk-UA" w:eastAsia="uk-UA"/>
        </w:rPr>
        <w:t xml:space="preserve">головного дослідника </w:t>
      </w:r>
    </w:p>
    <w:p w:rsidR="00E54940" w:rsidRPr="004F6F04" w:rsidRDefault="00E54940" w:rsidP="00E54940">
      <w:pPr>
        <w:jc w:val="center"/>
        <w:rPr>
          <w:b/>
          <w:color w:val="000000"/>
          <w:lang w:val="uk-UA" w:eastAsia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976"/>
      </w:tblGrid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75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bookmarkStart w:id="1" w:name="n550"/>
            <w:bookmarkEnd w:id="1"/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Мета та загальний план дослідження. </w:t>
            </w:r>
          </w:p>
          <w:p w:rsidR="00E54940" w:rsidRPr="00782F14" w:rsidRDefault="00E54940" w:rsidP="00E5494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275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Вкажіть мету та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загальний 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>план дослідження (не більше 10 речень).</w:t>
            </w:r>
          </w:p>
          <w:p w:rsidR="00E54940" w:rsidRPr="00782F14" w:rsidRDefault="00E54940" w:rsidP="00E5494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275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>Вкажіть про зміни плану (назва дослідження,  мета) дослідження, якщо такі були.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782F14" w:rsidRDefault="00E54940" w:rsidP="007D433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C0F2F">
              <w:rPr>
                <w:b/>
                <w:color w:val="000000"/>
                <w:sz w:val="20"/>
                <w:szCs w:val="20"/>
                <w:lang w:val="uk-UA" w:eastAsia="uk-UA"/>
              </w:rPr>
              <w:t>Інформація про відхилення від протоколу</w:t>
            </w:r>
            <w:r w:rsidR="00985ED4" w:rsidRPr="007C0F2F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7C0F2F">
              <w:rPr>
                <w:color w:val="000000"/>
                <w:sz w:val="20"/>
                <w:szCs w:val="20"/>
                <w:lang w:val="uk-UA" w:eastAsia="uk-UA"/>
              </w:rPr>
              <w:t xml:space="preserve">(які пункти протоколу дослідження були змінені, що нове запропоноване) у порівнянні з </w:t>
            </w:r>
            <w:r w:rsidR="007D4337">
              <w:rPr>
                <w:color w:val="000000"/>
                <w:sz w:val="20"/>
                <w:szCs w:val="20"/>
                <w:lang w:val="uk-UA" w:eastAsia="uk-UA"/>
              </w:rPr>
              <w:t>протоколом</w:t>
            </w:r>
            <w:r w:rsidRPr="007C0F2F">
              <w:rPr>
                <w:color w:val="000000"/>
                <w:sz w:val="20"/>
                <w:szCs w:val="20"/>
                <w:lang w:val="uk-UA" w:eastAsia="uk-UA"/>
              </w:rPr>
              <w:t>, що надавався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комісії з питань етики</w:t>
            </w:r>
            <w:r w:rsidR="007D4337">
              <w:rPr>
                <w:color w:val="000000"/>
                <w:sz w:val="20"/>
                <w:szCs w:val="20"/>
                <w:lang w:val="uk-UA" w:eastAsia="uk-UA"/>
              </w:rPr>
              <w:t xml:space="preserve"> при затвердженні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75"/>
              </w:tabs>
              <w:spacing w:after="150"/>
              <w:ind w:left="0" w:firstLine="0"/>
              <w:jc w:val="both"/>
              <w:rPr>
                <w:b/>
                <w:sz w:val="20"/>
                <w:szCs w:val="20"/>
                <w:lang w:val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Наукове обґрунтування клінічного дослідження </w:t>
            </w:r>
            <w:r w:rsidRPr="004379A7">
              <w:rPr>
                <w:color w:val="000000"/>
                <w:sz w:val="20"/>
                <w:szCs w:val="20"/>
                <w:lang w:val="uk-UA" w:eastAsia="uk-UA"/>
              </w:rPr>
              <w:t xml:space="preserve">(не більше 10 речень). 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782F14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75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Методологія та методи дослідження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. </w:t>
            </w:r>
          </w:p>
          <w:p w:rsidR="00E54940" w:rsidRPr="00782F14" w:rsidRDefault="00833F78" w:rsidP="00E5494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275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Стисло</w:t>
            </w:r>
            <w:r w:rsidR="00E54940"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опи</w:t>
            </w:r>
            <w:r w:rsidR="00E54940">
              <w:rPr>
                <w:color w:val="000000"/>
                <w:sz w:val="20"/>
                <w:szCs w:val="20"/>
                <w:lang w:val="uk-UA" w:eastAsia="uk-UA"/>
              </w:rPr>
              <w:t>шіть</w:t>
            </w:r>
            <w:r w:rsidR="00E54940"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методи в структурованому вигляді (1, 2, 3…). Всі скорочення </w:t>
            </w:r>
            <w:r w:rsidR="00E54940">
              <w:rPr>
                <w:color w:val="000000"/>
                <w:sz w:val="20"/>
                <w:szCs w:val="20"/>
                <w:lang w:val="uk-UA" w:eastAsia="uk-UA"/>
              </w:rPr>
              <w:t>мають бути р</w:t>
            </w:r>
            <w:r w:rsidR="00E54940" w:rsidRPr="00782F14">
              <w:rPr>
                <w:color w:val="000000"/>
                <w:sz w:val="20"/>
                <w:szCs w:val="20"/>
                <w:lang w:val="uk-UA" w:eastAsia="uk-UA"/>
              </w:rPr>
              <w:t>оз</w:t>
            </w:r>
            <w:r w:rsidR="00E54940">
              <w:rPr>
                <w:color w:val="000000"/>
                <w:sz w:val="20"/>
                <w:szCs w:val="20"/>
                <w:lang w:val="uk-UA" w:eastAsia="uk-UA"/>
              </w:rPr>
              <w:t>тлумачені</w:t>
            </w:r>
            <w:r w:rsidR="00E54940"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наприкінці звіту. Навпроти кожного методу вказати, які показники, параметри реєструвалися, як часто та з якою метою.</w:t>
            </w:r>
          </w:p>
          <w:p w:rsidR="00E54940" w:rsidRPr="00782F14" w:rsidRDefault="00E54940" w:rsidP="00E5494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>Чи змін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илися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методологія та методи дослідження у порівнянні з тим планом, який подавався на первинну етичну експертизу. Якщо так, то вкажіть, що в методології  було змінено та з якою метою.</w:t>
            </w:r>
          </w:p>
          <w:p w:rsidR="00E54940" w:rsidRPr="00782F14" w:rsidRDefault="00E54940" w:rsidP="00E5494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>Вкажіть використані статистичні методи.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Які медичні втручання (діагностичного, терапевтичного та ін. характеру) мали місце по відношенню до пацієнта, що представляють </w:t>
            </w:r>
            <w:r w:rsidRPr="00E73A8B">
              <w:rPr>
                <w:b/>
                <w:i/>
                <w:color w:val="000000"/>
                <w:sz w:val="20"/>
                <w:szCs w:val="20"/>
                <w:lang w:val="uk-UA" w:eastAsia="uk-UA"/>
              </w:rPr>
              <w:t xml:space="preserve">новизну </w:t>
            </w: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(у порівнянні зі стандартними методиками).</w:t>
            </w:r>
          </w:p>
          <w:p w:rsidR="00E54940" w:rsidRPr="00782F14" w:rsidRDefault="00E54940" w:rsidP="00E5494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Вкажіть назви препаратів, дози, </w:t>
            </w:r>
            <w:r w:rsidRPr="00782F14">
              <w:rPr>
                <w:i/>
                <w:color w:val="000000"/>
                <w:sz w:val="20"/>
                <w:szCs w:val="20"/>
                <w:lang w:val="uk-UA" w:eastAsia="uk-UA"/>
              </w:rPr>
              <w:t>нові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(досліджувані) схеми лікування; </w:t>
            </w:r>
          </w:p>
          <w:p w:rsidR="00E54940" w:rsidRPr="00782F14" w:rsidRDefault="00E54940" w:rsidP="00E5494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Опишіть </w:t>
            </w:r>
            <w:r w:rsidRPr="00782F14">
              <w:rPr>
                <w:i/>
                <w:color w:val="000000"/>
                <w:sz w:val="20"/>
                <w:szCs w:val="20"/>
                <w:lang w:val="uk-UA" w:eastAsia="uk-UA"/>
              </w:rPr>
              <w:t>нові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(досліджувані) підходи до діагностики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, лікування 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тощо.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84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bookmarkStart w:id="2" w:name="n554"/>
            <w:bookmarkEnd w:id="2"/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Загальна характеристика груп дослідження. Назва груп (контрольна група, група порівняння тощо), кількість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осіб</w:t>
            </w: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в кожній групі, їх характеристики (стать, вік, наявність та характер захворювання).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84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Обґрунтування груп дослідження: </w:t>
            </w:r>
            <w:bookmarkStart w:id="3" w:name="n555"/>
            <w:bookmarkEnd w:id="3"/>
          </w:p>
          <w:p w:rsidR="00E54940" w:rsidRPr="00782F14" w:rsidRDefault="00E54940" w:rsidP="00E5494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284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>критерії включення в дослідження;</w:t>
            </w:r>
          </w:p>
          <w:p w:rsidR="00E54940" w:rsidRPr="00782F14" w:rsidRDefault="00E54940" w:rsidP="00E5494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284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bookmarkStart w:id="4" w:name="n556"/>
            <w:bookmarkEnd w:id="4"/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критерії </w:t>
            </w:r>
            <w:proofErr w:type="spellStart"/>
            <w:r w:rsidRPr="00782F14">
              <w:rPr>
                <w:color w:val="000000"/>
                <w:sz w:val="20"/>
                <w:szCs w:val="20"/>
                <w:lang w:val="uk-UA" w:eastAsia="uk-UA"/>
              </w:rPr>
              <w:t>невключення</w:t>
            </w:r>
            <w:proofErr w:type="spellEnd"/>
            <w:r w:rsidRPr="00782F14">
              <w:rPr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E54940" w:rsidRPr="00782F14" w:rsidRDefault="00E54940" w:rsidP="00E5494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284"/>
                <w:tab w:val="left" w:pos="816"/>
                <w:tab w:val="left" w:pos="849"/>
              </w:tabs>
              <w:spacing w:after="150"/>
              <w:ind w:left="0" w:firstLine="0"/>
              <w:rPr>
                <w:color w:val="000000"/>
                <w:sz w:val="20"/>
                <w:szCs w:val="20"/>
                <w:lang w:val="uk-UA" w:eastAsia="uk-UA"/>
              </w:rPr>
            </w:pPr>
            <w:bookmarkStart w:id="5" w:name="n557"/>
            <w:bookmarkEnd w:id="5"/>
            <w:r w:rsidRPr="00782F14">
              <w:rPr>
                <w:color w:val="000000"/>
                <w:sz w:val="20"/>
                <w:szCs w:val="20"/>
                <w:lang w:val="uk-UA" w:eastAsia="uk-UA"/>
              </w:rPr>
              <w:t>критерії виключення досліджуваних протягом дослідження.</w:t>
            </w:r>
          </w:p>
          <w:p w:rsidR="00E54940" w:rsidRPr="00782F14" w:rsidRDefault="00E54940" w:rsidP="00E5494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262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>методи розподілу досліджуваних за групами (</w:t>
            </w:r>
            <w:proofErr w:type="spellStart"/>
            <w:r w:rsidRPr="00782F14">
              <w:rPr>
                <w:color w:val="000000"/>
                <w:sz w:val="20"/>
                <w:szCs w:val="20"/>
                <w:lang w:val="uk-UA" w:eastAsia="uk-UA"/>
              </w:rPr>
              <w:t>рандомізація</w:t>
            </w:r>
            <w:proofErr w:type="spellEnd"/>
            <w:r w:rsidRPr="00782F14">
              <w:rPr>
                <w:color w:val="000000"/>
                <w:sz w:val="20"/>
                <w:szCs w:val="20"/>
                <w:lang w:val="uk-UA" w:eastAsia="uk-UA"/>
              </w:rPr>
              <w:t>).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Чи 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змінювалас</w:t>
            </w: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я кількість груп та кількість досліджуваних у порівнянні з планом, який подавався на первинну експертизу?</w:t>
            </w:r>
          </w:p>
          <w:p w:rsidR="00E54940" w:rsidRPr="00782F14" w:rsidRDefault="00E54940" w:rsidP="00E5494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262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Якщо так, то обґрунтуйте доцільність та  опишіть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нову 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>групу (кількість чоловік, вік, стать, характеристики).</w:t>
            </w:r>
          </w:p>
          <w:p w:rsidR="00E54940" w:rsidRPr="00782F14" w:rsidRDefault="00E54940" w:rsidP="00E5494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262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>Чи була необхідність в зміні інформованої згоди для цієї групи? Якщо так, то вкажіть, чи була складена нова форма інформованої згоди та надана даним пацієнтам та комісії з питань етики.</w:t>
            </w:r>
          </w:p>
          <w:p w:rsidR="00E54940" w:rsidRPr="00782F14" w:rsidRDefault="00E54940" w:rsidP="00A0520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262"/>
                <w:tab w:val="left" w:pos="816"/>
                <w:tab w:val="left" w:pos="849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C46B50">
              <w:rPr>
                <w:sz w:val="20"/>
                <w:szCs w:val="20"/>
                <w:lang w:val="uk-UA" w:eastAsia="uk-UA"/>
              </w:rPr>
              <w:t>Якщо є</w:t>
            </w:r>
            <w:r w:rsidR="00A0520A" w:rsidRPr="00C46B50">
              <w:rPr>
                <w:sz w:val="20"/>
                <w:szCs w:val="20"/>
                <w:lang w:val="uk-UA" w:eastAsia="uk-UA"/>
              </w:rPr>
              <w:t xml:space="preserve"> нова форма інформованої згоди - надайте</w:t>
            </w:r>
            <w:r w:rsidRPr="00C46B50">
              <w:rPr>
                <w:sz w:val="20"/>
                <w:szCs w:val="20"/>
                <w:lang w:val="uk-UA" w:eastAsia="uk-UA"/>
              </w:rPr>
              <w:t xml:space="preserve"> її комісії з питань етики разом з заключним звітом.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7C0F2F" w:rsidRDefault="00E54940" w:rsidP="007C0F2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rPr>
                <w:b/>
                <w:sz w:val="20"/>
                <w:szCs w:val="20"/>
                <w:lang w:val="uk-UA" w:eastAsia="uk-UA"/>
              </w:rPr>
            </w:pPr>
            <w:r w:rsidRPr="007C0F2F">
              <w:rPr>
                <w:b/>
                <w:sz w:val="20"/>
                <w:szCs w:val="20"/>
                <w:lang w:val="uk-UA" w:eastAsia="uk-UA"/>
              </w:rPr>
              <w:lastRenderedPageBreak/>
              <w:t xml:space="preserve">Якщо в дослідженні не брали участь суб’єкти дослідження, надайте дані щодо </w:t>
            </w:r>
            <w:r w:rsidRPr="007C0F2F">
              <w:rPr>
                <w:b/>
                <w:i/>
                <w:sz w:val="20"/>
                <w:szCs w:val="20"/>
                <w:lang w:val="uk-UA" w:eastAsia="uk-UA"/>
              </w:rPr>
              <w:t xml:space="preserve">емпіричних даних </w:t>
            </w:r>
            <w:r w:rsidRPr="007C0F2F">
              <w:rPr>
                <w:b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C0F2F">
              <w:rPr>
                <w:b/>
                <w:sz w:val="20"/>
                <w:szCs w:val="20"/>
                <w:lang w:val="uk-UA" w:eastAsia="uk-UA"/>
              </w:rPr>
              <w:t>біоматеріал</w:t>
            </w:r>
            <w:proofErr w:type="spellEnd"/>
            <w:r w:rsidRPr="007C0F2F">
              <w:rPr>
                <w:b/>
                <w:sz w:val="20"/>
                <w:szCs w:val="20"/>
                <w:lang w:val="uk-UA" w:eastAsia="uk-UA"/>
              </w:rPr>
              <w:t xml:space="preserve">, </w:t>
            </w:r>
            <w:r w:rsidR="00A0520A" w:rsidRPr="007C0F2F">
              <w:rPr>
                <w:b/>
                <w:sz w:val="20"/>
                <w:szCs w:val="20"/>
                <w:lang w:val="uk-UA" w:eastAsia="uk-UA"/>
              </w:rPr>
              <w:t>медичні карти стаціонарного хворого</w:t>
            </w:r>
            <w:r w:rsidRPr="007C0F2F">
              <w:rPr>
                <w:b/>
                <w:sz w:val="20"/>
                <w:szCs w:val="20"/>
                <w:lang w:val="uk-UA" w:eastAsia="uk-UA"/>
              </w:rPr>
              <w:t>, дані опитувань тощо), які оброблялися дослідником.</w:t>
            </w:r>
          </w:p>
          <w:p w:rsidR="00E54940" w:rsidRPr="00C46B50" w:rsidRDefault="00E54940" w:rsidP="007C0F2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rPr>
                <w:sz w:val="20"/>
                <w:szCs w:val="20"/>
                <w:lang w:val="uk-UA" w:eastAsia="uk-UA"/>
              </w:rPr>
            </w:pPr>
            <w:r w:rsidRPr="00C46B50">
              <w:rPr>
                <w:sz w:val="20"/>
                <w:szCs w:val="20"/>
                <w:lang w:val="uk-UA" w:eastAsia="uk-UA"/>
              </w:rPr>
              <w:t xml:space="preserve">Чи був дозвіл </w:t>
            </w:r>
            <w:r w:rsidR="00A0520A" w:rsidRPr="00C46B50">
              <w:rPr>
                <w:sz w:val="20"/>
                <w:szCs w:val="20"/>
                <w:lang w:val="uk-UA" w:eastAsia="uk-UA"/>
              </w:rPr>
              <w:t xml:space="preserve">закладу охорони здоров’я </w:t>
            </w:r>
            <w:r w:rsidRPr="00C46B50">
              <w:rPr>
                <w:sz w:val="20"/>
                <w:szCs w:val="20"/>
                <w:lang w:val="uk-UA" w:eastAsia="uk-UA"/>
              </w:rPr>
              <w:t>на обробку дослідником даних, що зберігаються в закладі. Надайте копію дозволу до комісії з питань етики.</w:t>
            </w:r>
          </w:p>
          <w:p w:rsidR="00C84D8D" w:rsidRPr="00782F14" w:rsidRDefault="00C84D8D" w:rsidP="00C46B5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був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дозвіл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46B50">
              <w:rPr>
                <w:bCs/>
                <w:sz w:val="20"/>
                <w:szCs w:val="20"/>
                <w:shd w:val="clear" w:color="auto" w:fill="FFFFFF"/>
              </w:rPr>
              <w:t>керівника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 закладу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охорони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здоров’я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F502F">
              <w:rPr>
                <w:sz w:val="20"/>
                <w:szCs w:val="20"/>
                <w:shd w:val="clear" w:color="auto" w:fill="FFFFFF"/>
                <w:lang w:val="uk-UA"/>
              </w:rPr>
              <w:t xml:space="preserve">(ЗОЗ) </w:t>
            </w:r>
            <w:r w:rsidRPr="00C46B50">
              <w:rPr>
                <w:sz w:val="20"/>
                <w:szCs w:val="20"/>
                <w:shd w:val="clear" w:color="auto" w:fill="FFFFFF"/>
              </w:rPr>
              <w:t xml:space="preserve">на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обробку</w:t>
            </w:r>
            <w:proofErr w:type="spellEnd"/>
            <w:r w:rsidR="007C0F2F" w:rsidRPr="00C46B50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Pr="00C46B50">
              <w:rPr>
                <w:sz w:val="20"/>
                <w:szCs w:val="20"/>
                <w:shd w:val="clear" w:color="auto" w:fill="FFFFFF"/>
              </w:rPr>
              <w:t>досл</w:t>
            </w:r>
            <w:proofErr w:type="gramEnd"/>
            <w:r w:rsidRPr="00C46B50">
              <w:rPr>
                <w:sz w:val="20"/>
                <w:szCs w:val="20"/>
                <w:shd w:val="clear" w:color="auto" w:fill="FFFFFF"/>
              </w:rPr>
              <w:t>ідником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даних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зберігаються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C46B50">
              <w:rPr>
                <w:sz w:val="20"/>
                <w:szCs w:val="20"/>
                <w:shd w:val="clear" w:color="auto" w:fill="FFFFFF"/>
              </w:rPr>
              <w:t>закладі</w:t>
            </w:r>
            <w:proofErr w:type="spellEnd"/>
            <w:r w:rsidRPr="00C46B50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bookmarkStart w:id="6" w:name="n610"/>
            <w:bookmarkStart w:id="7" w:name="n612"/>
            <w:bookmarkStart w:id="8" w:name="n625"/>
            <w:bookmarkStart w:id="9" w:name="n634"/>
            <w:bookmarkStart w:id="10" w:name="n637"/>
            <w:bookmarkEnd w:id="6"/>
            <w:bookmarkEnd w:id="7"/>
            <w:bookmarkEnd w:id="8"/>
            <w:bookmarkEnd w:id="9"/>
            <w:bookmarkEnd w:id="10"/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Оцінка ефективності дослідження.</w:t>
            </w:r>
          </w:p>
          <w:p w:rsidR="00E54940" w:rsidRDefault="00E54940" w:rsidP="00651664">
            <w:pPr>
              <w:shd w:val="clear" w:color="auto" w:fill="FFFFFF"/>
              <w:tabs>
                <w:tab w:val="left" w:pos="142"/>
                <w:tab w:val="left" w:pos="262"/>
              </w:tabs>
              <w:spacing w:after="15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Наведіть дані щодо ефективності проведеного дослідження. Чи вдалося </w:t>
            </w:r>
            <w:r w:rsidR="00C46B50">
              <w:rPr>
                <w:color w:val="000000"/>
                <w:sz w:val="20"/>
                <w:szCs w:val="20"/>
                <w:lang w:val="uk-UA" w:eastAsia="uk-UA"/>
              </w:rPr>
              <w:t>В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ам довести за допомогою клінічних досліджень </w:t>
            </w:r>
            <w:r w:rsidRPr="00782F14">
              <w:rPr>
                <w:i/>
                <w:color w:val="000000"/>
                <w:sz w:val="20"/>
                <w:szCs w:val="20"/>
                <w:lang w:val="uk-UA" w:eastAsia="uk-UA"/>
              </w:rPr>
              <w:t>гіпотезу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дослідження. </w:t>
            </w:r>
          </w:p>
          <w:p w:rsidR="007C528E" w:rsidRPr="00C46B50" w:rsidRDefault="00E54940" w:rsidP="00C46B50">
            <w:pPr>
              <w:shd w:val="clear" w:color="auto" w:fill="FFFFFF"/>
              <w:tabs>
                <w:tab w:val="left" w:pos="142"/>
                <w:tab w:val="left" w:pos="262"/>
              </w:tabs>
              <w:spacing w:after="150"/>
              <w:rPr>
                <w:color w:val="000000"/>
                <w:sz w:val="20"/>
                <w:szCs w:val="20"/>
                <w:lang w:val="uk-UA" w:eastAsia="uk-UA"/>
              </w:rPr>
            </w:pPr>
            <w:r w:rsidRPr="00C46B50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46B50">
              <w:rPr>
                <w:b/>
                <w:bCs/>
                <w:color w:val="000000"/>
                <w:sz w:val="20"/>
                <w:szCs w:val="20"/>
              </w:rPr>
              <w:t>стисло</w:t>
            </w:r>
            <w:proofErr w:type="spellEnd"/>
            <w:r w:rsidRPr="00C46B50">
              <w:rPr>
                <w:b/>
                <w:bCs/>
                <w:color w:val="000000"/>
                <w:sz w:val="20"/>
                <w:szCs w:val="20"/>
              </w:rPr>
              <w:t xml:space="preserve">, в 5-8 </w:t>
            </w:r>
            <w:proofErr w:type="spellStart"/>
            <w:r w:rsidRPr="00C46B50">
              <w:rPr>
                <w:b/>
                <w:bCs/>
                <w:color w:val="000000"/>
                <w:sz w:val="20"/>
                <w:szCs w:val="20"/>
              </w:rPr>
              <w:t>реченнях</w:t>
            </w:r>
            <w:proofErr w:type="spellEnd"/>
            <w:r w:rsidRPr="00C46B50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Якщо була запропоновані нові схеми або алгоритми попередження захворювань, спостереження, діагностики, лікування, реабілітації тощо  досліджуваних – опишіть їх та навед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і</w:t>
            </w: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ть їх ефективні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с</w:t>
            </w: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ть (в кількісних показниках).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C46B50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C46B50">
              <w:rPr>
                <w:b/>
                <w:color w:val="000000"/>
                <w:sz w:val="20"/>
                <w:szCs w:val="20"/>
                <w:lang w:val="uk-UA" w:eastAsia="uk-UA"/>
              </w:rPr>
              <w:t>Визначення безпеки досліджуваних.</w:t>
            </w:r>
          </w:p>
          <w:p w:rsidR="00E54940" w:rsidRPr="00C46B50" w:rsidRDefault="00E54940" w:rsidP="00651664">
            <w:pPr>
              <w:shd w:val="clear" w:color="auto" w:fill="FFFFFF"/>
              <w:tabs>
                <w:tab w:val="left" w:pos="142"/>
                <w:tab w:val="left" w:pos="262"/>
                <w:tab w:val="left" w:pos="290"/>
              </w:tabs>
              <w:spacing w:after="15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bookmarkStart w:id="11" w:name="n586"/>
            <w:bookmarkEnd w:id="11"/>
            <w:r w:rsidRPr="00C46B50">
              <w:rPr>
                <w:color w:val="000000"/>
                <w:sz w:val="20"/>
                <w:szCs w:val="20"/>
                <w:lang w:val="uk-UA" w:eastAsia="uk-UA"/>
              </w:rPr>
              <w:t xml:space="preserve">Наявність побічних явищ та реакцій у суб’єктів дослідження,  не передбачених дослідженням, в тому числі </w:t>
            </w:r>
            <w:r w:rsidRPr="00C46B50">
              <w:rPr>
                <w:i/>
                <w:sz w:val="20"/>
                <w:szCs w:val="20"/>
                <w:lang w:val="uk-UA"/>
              </w:rPr>
              <w:t>непередбачуваних серйозних явищ, окремо -  випадків смерт</w:t>
            </w:r>
            <w:r w:rsidRPr="00C46B50">
              <w:rPr>
                <w:sz w:val="20"/>
                <w:szCs w:val="20"/>
                <w:lang w:val="uk-UA"/>
              </w:rPr>
              <w:t xml:space="preserve">і. </w:t>
            </w:r>
            <w:r w:rsidRPr="00C46B50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E54940" w:rsidRPr="00C46B50" w:rsidRDefault="00E54940" w:rsidP="00E5494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262"/>
                <w:tab w:val="left" w:pos="290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bookmarkStart w:id="12" w:name="n587"/>
            <w:bookmarkStart w:id="13" w:name="n588"/>
            <w:bookmarkEnd w:id="12"/>
            <w:bookmarkEnd w:id="13"/>
            <w:r w:rsidRPr="00C46B50">
              <w:rPr>
                <w:color w:val="000000"/>
                <w:sz w:val="20"/>
                <w:szCs w:val="20"/>
                <w:lang w:val="uk-UA" w:eastAsia="uk-UA"/>
              </w:rPr>
              <w:t>перелік побічних явищ;</w:t>
            </w:r>
          </w:p>
          <w:p w:rsidR="00E54940" w:rsidRPr="00C46B50" w:rsidRDefault="00E54940" w:rsidP="00E5494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262"/>
                <w:tab w:val="left" w:pos="290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bookmarkStart w:id="14" w:name="n589"/>
            <w:bookmarkEnd w:id="14"/>
            <w:r w:rsidRPr="00C46B50">
              <w:rPr>
                <w:color w:val="000000"/>
                <w:sz w:val="20"/>
                <w:szCs w:val="20"/>
                <w:lang w:val="uk-UA" w:eastAsia="uk-UA"/>
              </w:rPr>
              <w:t>аналіз причин побічних явищ;</w:t>
            </w:r>
          </w:p>
          <w:p w:rsidR="00C46B50" w:rsidRPr="00C46B50" w:rsidRDefault="00E54940" w:rsidP="00C46B5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262"/>
                <w:tab w:val="left" w:pos="290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bookmarkStart w:id="15" w:name="n590"/>
            <w:bookmarkStart w:id="16" w:name="n591"/>
            <w:bookmarkStart w:id="17" w:name="n593"/>
            <w:bookmarkStart w:id="18" w:name="n600"/>
            <w:bookmarkEnd w:id="15"/>
            <w:bookmarkEnd w:id="16"/>
            <w:bookmarkEnd w:id="17"/>
            <w:bookmarkEnd w:id="18"/>
            <w:r w:rsidRPr="00C46B50">
              <w:rPr>
                <w:color w:val="000000"/>
                <w:sz w:val="20"/>
                <w:szCs w:val="20"/>
                <w:lang w:val="uk-UA" w:eastAsia="uk-UA"/>
              </w:rPr>
              <w:t>висновки щодо наявності їх зв’язку з даним дослідженням.</w:t>
            </w:r>
            <w:r w:rsidR="00C46B50" w:rsidRPr="00C46B5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54940" w:rsidRPr="00C46B50" w:rsidRDefault="00C46B50" w:rsidP="00C46B5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262"/>
                <w:tab w:val="left" w:pos="290"/>
              </w:tabs>
              <w:spacing w:after="150"/>
              <w:ind w:left="0" w:firstLine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C46B50">
              <w:rPr>
                <w:color w:val="000000"/>
                <w:sz w:val="20"/>
                <w:szCs w:val="20"/>
                <w:shd w:val="clear" w:color="auto" w:fill="FFFFFF"/>
              </w:rPr>
              <w:t>вказати</w:t>
            </w:r>
            <w:proofErr w:type="spellEnd"/>
            <w:r w:rsidRPr="00C46B5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6B50">
              <w:rPr>
                <w:color w:val="000000"/>
                <w:sz w:val="20"/>
                <w:szCs w:val="20"/>
                <w:shd w:val="clear" w:color="auto" w:fill="FFFFFF"/>
              </w:rPr>
              <w:t>скільки</w:t>
            </w:r>
            <w:proofErr w:type="spellEnd"/>
            <w:r w:rsidRPr="00C46B5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46B50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досл</w:t>
            </w:r>
            <w:proofErr w:type="gramEnd"/>
            <w:r w:rsidRPr="00C46B50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іджуваних </w:t>
            </w:r>
            <w:proofErr w:type="spellStart"/>
            <w:r w:rsidRPr="00C46B50">
              <w:rPr>
                <w:color w:val="000000"/>
                <w:sz w:val="20"/>
                <w:szCs w:val="20"/>
                <w:shd w:val="clear" w:color="auto" w:fill="FFFFFF"/>
              </w:rPr>
              <w:t>вийшло</w:t>
            </w:r>
            <w:proofErr w:type="spellEnd"/>
            <w:r w:rsidRPr="00C46B50">
              <w:rPr>
                <w:color w:val="000000"/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C46B50">
              <w:rPr>
                <w:color w:val="000000"/>
                <w:sz w:val="20"/>
                <w:szCs w:val="20"/>
                <w:shd w:val="clear" w:color="auto" w:fill="FFFFFF"/>
              </w:rPr>
              <w:t>дослідження</w:t>
            </w:r>
            <w:proofErr w:type="spellEnd"/>
            <w:r w:rsidRPr="00C46B50">
              <w:rPr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C46B50">
              <w:rPr>
                <w:color w:val="000000"/>
                <w:sz w:val="20"/>
                <w:szCs w:val="20"/>
                <w:shd w:val="clear" w:color="auto" w:fill="FFFFFF"/>
              </w:rPr>
              <w:t>чому</w:t>
            </w:r>
            <w:proofErr w:type="spellEnd"/>
            <w:r w:rsidRPr="00C46B50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Питання якості дослідження.</w:t>
            </w:r>
          </w:p>
          <w:p w:rsidR="00E54940" w:rsidRPr="00782F14" w:rsidRDefault="00E54940" w:rsidP="00A0520A">
            <w:pPr>
              <w:shd w:val="clear" w:color="auto" w:fill="FFFFFF"/>
              <w:tabs>
                <w:tab w:val="left" w:pos="142"/>
              </w:tabs>
              <w:spacing w:after="15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Відповідна кваліфікація та досвід дослідників в галузі клінічних </w:t>
            </w:r>
            <w:r w:rsidRPr="00C46B50">
              <w:rPr>
                <w:sz w:val="20"/>
                <w:szCs w:val="20"/>
                <w:lang w:val="uk-UA" w:eastAsia="uk-UA"/>
              </w:rPr>
              <w:t>досліджень, наявність аудиторської перевірки,</w:t>
            </w:r>
            <w:bookmarkStart w:id="19" w:name="n621"/>
            <w:bookmarkStart w:id="20" w:name="n622"/>
            <w:bookmarkEnd w:id="19"/>
            <w:bookmarkEnd w:id="20"/>
            <w:r w:rsidRPr="00C46B50">
              <w:rPr>
                <w:sz w:val="20"/>
                <w:szCs w:val="20"/>
                <w:lang w:val="uk-UA" w:eastAsia="uk-UA"/>
              </w:rPr>
              <w:t xml:space="preserve">  наявність документаці</w:t>
            </w:r>
            <w:r w:rsidR="00A0520A" w:rsidRPr="00C46B50">
              <w:rPr>
                <w:sz w:val="20"/>
                <w:szCs w:val="20"/>
                <w:lang w:val="uk-UA" w:eastAsia="uk-UA"/>
              </w:rPr>
              <w:t>ї</w:t>
            </w:r>
            <w:r w:rsidRPr="00C46B50">
              <w:rPr>
                <w:sz w:val="20"/>
                <w:szCs w:val="20"/>
                <w:lang w:val="uk-UA" w:eastAsia="uk-UA"/>
              </w:rPr>
              <w:t xml:space="preserve"> щодо лабораторної стандартизації методів і забезпечення якості процедур</w:t>
            </w:r>
            <w:r w:rsidR="00A0520A" w:rsidRPr="00C46B50">
              <w:rPr>
                <w:sz w:val="20"/>
                <w:szCs w:val="20"/>
                <w:lang w:val="uk-UA" w:eastAsia="uk-UA"/>
              </w:rPr>
              <w:t>;</w:t>
            </w:r>
            <w:r w:rsidRPr="00C46B50">
              <w:rPr>
                <w:sz w:val="20"/>
                <w:szCs w:val="20"/>
                <w:lang w:val="uk-UA" w:eastAsia="uk-UA"/>
              </w:rPr>
              <w:t xml:space="preserve"> статистична обробка отриманих даних тощо.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782F14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sz w:val="20"/>
                <w:szCs w:val="20"/>
                <w:lang w:val="uk-UA"/>
              </w:rPr>
              <w:t>Наявність конфліктних ситуацій</w:t>
            </w:r>
            <w:r w:rsidRPr="00782F1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конфлікту інтересів,</w:t>
            </w:r>
            <w:r w:rsidRPr="00782F14">
              <w:rPr>
                <w:sz w:val="20"/>
                <w:szCs w:val="20"/>
                <w:lang w:val="uk-UA"/>
              </w:rPr>
              <w:t xml:space="preserve"> пов’язаних з порушенням прав, безпеки, благополуччя досліджуваних, етичних та морально-правових аспектів у процесі проведення клінічного дослідження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bookmarkStart w:id="21" w:name="n574"/>
            <w:bookmarkStart w:id="22" w:name="n585"/>
            <w:bookmarkStart w:id="23" w:name="n601"/>
            <w:bookmarkStart w:id="24" w:name="n602"/>
            <w:bookmarkStart w:id="25" w:name="n603"/>
            <w:bookmarkEnd w:id="21"/>
            <w:bookmarkEnd w:id="22"/>
            <w:bookmarkEnd w:id="23"/>
            <w:bookmarkEnd w:id="24"/>
            <w:bookmarkEnd w:id="25"/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Основні результати дослідження (не більше 6-8 пунктів).</w:t>
            </w:r>
          </w:p>
          <w:p w:rsidR="00E54940" w:rsidRPr="00E73A8B" w:rsidRDefault="00E54940" w:rsidP="00651664">
            <w:pPr>
              <w:shd w:val="clear" w:color="auto" w:fill="FFFFFF"/>
              <w:tabs>
                <w:tab w:val="left" w:pos="142"/>
                <w:tab w:val="left" w:pos="262"/>
              </w:tabs>
              <w:spacing w:after="15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1, 2, 3…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262"/>
              </w:tabs>
              <w:spacing w:after="150"/>
              <w:ind w:left="0" w:firstLine="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Окремі п</w:t>
            </w: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итання етичного характеру.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E54940" w:rsidRPr="00782F14" w:rsidRDefault="00E54940" w:rsidP="00AC218D">
            <w:pPr>
              <w:shd w:val="clear" w:color="auto" w:fill="FFFFFF"/>
              <w:tabs>
                <w:tab w:val="left" w:pos="142"/>
                <w:tab w:val="left" w:pos="262"/>
              </w:tabs>
              <w:spacing w:after="150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782F14">
              <w:rPr>
                <w:color w:val="000000"/>
                <w:sz w:val="20"/>
                <w:szCs w:val="20"/>
                <w:lang w:val="uk-UA" w:eastAsia="uk-UA"/>
              </w:rPr>
              <w:t>Опишіть, яким чином дослідник (дослідницька група) сприяв захисту прав досліджуваних</w:t>
            </w:r>
            <w:r w:rsidR="00A0520A" w:rsidRPr="00A0520A">
              <w:rPr>
                <w:sz w:val="20"/>
                <w:szCs w:val="20"/>
                <w:lang w:val="uk-UA" w:eastAsia="uk-UA"/>
              </w:rPr>
              <w:t>:</w:t>
            </w:r>
            <w:r w:rsidR="00A0520A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в</w:t>
            </w:r>
            <w:r w:rsidRPr="00782F14">
              <w:rPr>
                <w:color w:val="000000"/>
                <w:sz w:val="20"/>
                <w:szCs w:val="20"/>
                <w:lang w:val="uk-UA" w:eastAsia="uk-UA"/>
              </w:rPr>
              <w:t xml:space="preserve">часне надання </w:t>
            </w:r>
            <w:r w:rsidRPr="00C46B50">
              <w:rPr>
                <w:sz w:val="20"/>
                <w:szCs w:val="20"/>
                <w:lang w:val="uk-UA" w:eastAsia="uk-UA"/>
              </w:rPr>
              <w:t xml:space="preserve">інформованої згоди, усної та письмової інформації пацієнтам; погодження дослідження  комісією з питань етики при </w:t>
            </w:r>
            <w:r w:rsidR="00A0520A" w:rsidRPr="00C46B50">
              <w:rPr>
                <w:sz w:val="20"/>
                <w:szCs w:val="20"/>
                <w:lang w:val="uk-UA" w:eastAsia="uk-UA"/>
              </w:rPr>
              <w:t>ЗОЗ</w:t>
            </w:r>
            <w:r w:rsidRPr="00C46B50">
              <w:rPr>
                <w:sz w:val="20"/>
                <w:szCs w:val="20"/>
                <w:lang w:val="uk-UA" w:eastAsia="uk-UA"/>
              </w:rPr>
              <w:t>; моніторинг дослідження</w:t>
            </w:r>
            <w:r w:rsidR="00AC218D" w:rsidRPr="00C46B50">
              <w:rPr>
                <w:sz w:val="20"/>
                <w:szCs w:val="20"/>
                <w:lang w:val="uk-UA" w:eastAsia="uk-UA"/>
              </w:rPr>
              <w:t xml:space="preserve"> з боку аудиторів</w:t>
            </w:r>
            <w:r w:rsidRPr="00C46B50">
              <w:rPr>
                <w:sz w:val="20"/>
                <w:szCs w:val="20"/>
                <w:lang w:val="uk-UA" w:eastAsia="uk-UA"/>
              </w:rPr>
              <w:t xml:space="preserve">; страхування суб’єктів дослідження; публікація даних зі збереженням </w:t>
            </w:r>
            <w:r w:rsidR="00AC218D" w:rsidRPr="00C46B50">
              <w:rPr>
                <w:sz w:val="20"/>
                <w:szCs w:val="20"/>
                <w:lang w:val="uk-UA" w:eastAsia="uk-UA"/>
              </w:rPr>
              <w:t>анонімності</w:t>
            </w:r>
            <w:r w:rsidRPr="00C46B50">
              <w:rPr>
                <w:sz w:val="20"/>
                <w:szCs w:val="20"/>
                <w:lang w:val="uk-UA" w:eastAsia="uk-UA"/>
              </w:rPr>
              <w:t xml:space="preserve"> тощо.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Pr="00E73A8B" w:rsidRDefault="00E54940" w:rsidP="00E5494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150"/>
              <w:ind w:left="0" w:firstLine="0"/>
              <w:jc w:val="both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E73A8B">
              <w:rPr>
                <w:b/>
                <w:color w:val="000000"/>
                <w:sz w:val="20"/>
                <w:szCs w:val="20"/>
                <w:lang w:val="uk-UA" w:eastAsia="uk-UA"/>
              </w:rPr>
              <w:t>Перелік скорочень і визначення термінів, які використовувалися в заключному звіті.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4940" w:rsidRPr="004F6F04" w:rsidTr="00CB551B">
        <w:tc>
          <w:tcPr>
            <w:tcW w:w="6947" w:type="dxa"/>
          </w:tcPr>
          <w:p w:rsidR="00E54940" w:rsidRDefault="00E54940" w:rsidP="00651664">
            <w:pPr>
              <w:tabs>
                <w:tab w:val="left" w:pos="142"/>
              </w:tabs>
              <w:rPr>
                <w:b/>
                <w:sz w:val="20"/>
                <w:szCs w:val="20"/>
                <w:lang w:val="en-US"/>
              </w:rPr>
            </w:pPr>
            <w:r w:rsidRPr="00782F14">
              <w:rPr>
                <w:b/>
                <w:sz w:val="20"/>
                <w:szCs w:val="20"/>
                <w:lang w:val="uk-UA"/>
              </w:rPr>
              <w:t>Підпис головного дослідника:____________</w:t>
            </w:r>
          </w:p>
          <w:p w:rsidR="00E54940" w:rsidRDefault="00E54940" w:rsidP="00651664">
            <w:pPr>
              <w:tabs>
                <w:tab w:val="left" w:pos="142"/>
              </w:tabs>
              <w:rPr>
                <w:b/>
                <w:sz w:val="20"/>
                <w:szCs w:val="20"/>
                <w:lang w:val="en-US"/>
              </w:rPr>
            </w:pPr>
          </w:p>
          <w:p w:rsidR="00E54940" w:rsidRPr="00FE4682" w:rsidRDefault="00E54940" w:rsidP="00CB551B">
            <w:pPr>
              <w:tabs>
                <w:tab w:val="left" w:pos="142"/>
              </w:tabs>
              <w:rPr>
                <w:b/>
                <w:sz w:val="20"/>
                <w:szCs w:val="20"/>
                <w:lang w:val="uk-UA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b/>
                <w:sz w:val="20"/>
                <w:szCs w:val="20"/>
              </w:rPr>
              <w:t>дпис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кер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b/>
                <w:sz w:val="20"/>
                <w:szCs w:val="20"/>
              </w:rPr>
              <w:t>вника</w:t>
            </w:r>
            <w:proofErr w:type="spellEnd"/>
            <w:r w:rsidR="00CB551B">
              <w:rPr>
                <w:b/>
                <w:sz w:val="20"/>
                <w:szCs w:val="20"/>
                <w:lang w:val="uk-UA"/>
              </w:rPr>
              <w:t xml:space="preserve"> (для аспірантів)</w:t>
            </w:r>
            <w:r>
              <w:rPr>
                <w:b/>
                <w:sz w:val="20"/>
                <w:szCs w:val="20"/>
                <w:lang w:val="uk-UA"/>
              </w:rPr>
              <w:t>_______________________</w:t>
            </w:r>
          </w:p>
        </w:tc>
        <w:tc>
          <w:tcPr>
            <w:tcW w:w="2976" w:type="dxa"/>
          </w:tcPr>
          <w:p w:rsidR="00E54940" w:rsidRPr="00782F14" w:rsidRDefault="00E54940" w:rsidP="00651664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82F14">
              <w:rPr>
                <w:b/>
                <w:sz w:val="20"/>
                <w:szCs w:val="20"/>
                <w:lang w:val="uk-UA"/>
              </w:rPr>
              <w:t xml:space="preserve">Дата: </w:t>
            </w:r>
          </w:p>
        </w:tc>
      </w:tr>
    </w:tbl>
    <w:p w:rsidR="00E54940" w:rsidRDefault="00E54940" w:rsidP="00E54940">
      <w:pPr>
        <w:jc w:val="center"/>
        <w:rPr>
          <w:lang w:val="uk-UA"/>
        </w:rPr>
      </w:pPr>
    </w:p>
    <w:p w:rsidR="00E54940" w:rsidRPr="004F6F04" w:rsidRDefault="00E54940" w:rsidP="00E54940">
      <w:pPr>
        <w:jc w:val="center"/>
        <w:rPr>
          <w:lang w:val="uk-UA"/>
        </w:rPr>
      </w:pPr>
    </w:p>
    <w:p w:rsidR="00FB4F1D" w:rsidRDefault="00FB4F1D"/>
    <w:sectPr w:rsidR="00FB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EC2"/>
    <w:multiLevelType w:val="hybridMultilevel"/>
    <w:tmpl w:val="6AE09B18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F0F5DF8"/>
    <w:multiLevelType w:val="hybridMultilevel"/>
    <w:tmpl w:val="7FF08F9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22A"/>
    <w:multiLevelType w:val="hybridMultilevel"/>
    <w:tmpl w:val="2AD6B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3185"/>
    <w:multiLevelType w:val="hybridMultilevel"/>
    <w:tmpl w:val="FEE8B48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1774"/>
    <w:multiLevelType w:val="hybridMultilevel"/>
    <w:tmpl w:val="059A2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854B9"/>
    <w:multiLevelType w:val="hybridMultilevel"/>
    <w:tmpl w:val="1FA4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C6405"/>
    <w:multiLevelType w:val="hybridMultilevel"/>
    <w:tmpl w:val="ACAE3856"/>
    <w:lvl w:ilvl="0" w:tplc="0422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55F07BB"/>
    <w:multiLevelType w:val="hybridMultilevel"/>
    <w:tmpl w:val="B47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87177"/>
    <w:multiLevelType w:val="hybridMultilevel"/>
    <w:tmpl w:val="54CCAEF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91"/>
    <w:rsid w:val="000007B1"/>
    <w:rsid w:val="00005ED4"/>
    <w:rsid w:val="00014B3E"/>
    <w:rsid w:val="0002103E"/>
    <w:rsid w:val="00024D08"/>
    <w:rsid w:val="00025476"/>
    <w:rsid w:val="00026171"/>
    <w:rsid w:val="00041093"/>
    <w:rsid w:val="000417B7"/>
    <w:rsid w:val="0004499A"/>
    <w:rsid w:val="00052136"/>
    <w:rsid w:val="00053DB8"/>
    <w:rsid w:val="00054CAC"/>
    <w:rsid w:val="00061459"/>
    <w:rsid w:val="00062D6E"/>
    <w:rsid w:val="00063D27"/>
    <w:rsid w:val="00070222"/>
    <w:rsid w:val="00073F01"/>
    <w:rsid w:val="0008022B"/>
    <w:rsid w:val="00083103"/>
    <w:rsid w:val="000846F6"/>
    <w:rsid w:val="00086492"/>
    <w:rsid w:val="00087672"/>
    <w:rsid w:val="00087AB4"/>
    <w:rsid w:val="00087BA5"/>
    <w:rsid w:val="00095EFD"/>
    <w:rsid w:val="000A2E65"/>
    <w:rsid w:val="000A765F"/>
    <w:rsid w:val="000A7F91"/>
    <w:rsid w:val="000B63A6"/>
    <w:rsid w:val="000C202A"/>
    <w:rsid w:val="000C5C35"/>
    <w:rsid w:val="000D0166"/>
    <w:rsid w:val="000D1DC8"/>
    <w:rsid w:val="000D1F90"/>
    <w:rsid w:val="000D543A"/>
    <w:rsid w:val="000D5C13"/>
    <w:rsid w:val="000D77E3"/>
    <w:rsid w:val="000E2E98"/>
    <w:rsid w:val="000E6CE1"/>
    <w:rsid w:val="000F225C"/>
    <w:rsid w:val="00102543"/>
    <w:rsid w:val="00104848"/>
    <w:rsid w:val="00107AC4"/>
    <w:rsid w:val="001218B7"/>
    <w:rsid w:val="001229BF"/>
    <w:rsid w:val="00126319"/>
    <w:rsid w:val="001273EC"/>
    <w:rsid w:val="0013656D"/>
    <w:rsid w:val="0013795C"/>
    <w:rsid w:val="00144105"/>
    <w:rsid w:val="0014447A"/>
    <w:rsid w:val="00145982"/>
    <w:rsid w:val="00145D36"/>
    <w:rsid w:val="00151D0E"/>
    <w:rsid w:val="00152567"/>
    <w:rsid w:val="001547E2"/>
    <w:rsid w:val="00154884"/>
    <w:rsid w:val="00156DD2"/>
    <w:rsid w:val="00161DDD"/>
    <w:rsid w:val="0016583E"/>
    <w:rsid w:val="001676CE"/>
    <w:rsid w:val="0017664B"/>
    <w:rsid w:val="001769E5"/>
    <w:rsid w:val="00180164"/>
    <w:rsid w:val="00185BC8"/>
    <w:rsid w:val="00187E42"/>
    <w:rsid w:val="00194475"/>
    <w:rsid w:val="00197C03"/>
    <w:rsid w:val="001A6417"/>
    <w:rsid w:val="001B3D5A"/>
    <w:rsid w:val="001B6C96"/>
    <w:rsid w:val="001C337E"/>
    <w:rsid w:val="001C6BFA"/>
    <w:rsid w:val="001C74EC"/>
    <w:rsid w:val="001D17A0"/>
    <w:rsid w:val="001D7299"/>
    <w:rsid w:val="001D72FB"/>
    <w:rsid w:val="001E101A"/>
    <w:rsid w:val="001E3671"/>
    <w:rsid w:val="001E374A"/>
    <w:rsid w:val="001E4251"/>
    <w:rsid w:val="001F1C21"/>
    <w:rsid w:val="001F2650"/>
    <w:rsid w:val="001F2DA5"/>
    <w:rsid w:val="00210F7F"/>
    <w:rsid w:val="00211AEA"/>
    <w:rsid w:val="00216EA8"/>
    <w:rsid w:val="002314B6"/>
    <w:rsid w:val="00233701"/>
    <w:rsid w:val="00236485"/>
    <w:rsid w:val="00236728"/>
    <w:rsid w:val="00237329"/>
    <w:rsid w:val="00240133"/>
    <w:rsid w:val="00240887"/>
    <w:rsid w:val="00241EE9"/>
    <w:rsid w:val="0024281D"/>
    <w:rsid w:val="002439B9"/>
    <w:rsid w:val="00247627"/>
    <w:rsid w:val="002478B7"/>
    <w:rsid w:val="00251B73"/>
    <w:rsid w:val="002569D0"/>
    <w:rsid w:val="00257BC2"/>
    <w:rsid w:val="002610B4"/>
    <w:rsid w:val="00267C14"/>
    <w:rsid w:val="002702CC"/>
    <w:rsid w:val="00271364"/>
    <w:rsid w:val="00273E99"/>
    <w:rsid w:val="002758C9"/>
    <w:rsid w:val="00275DD1"/>
    <w:rsid w:val="00282749"/>
    <w:rsid w:val="00287E32"/>
    <w:rsid w:val="00292B8E"/>
    <w:rsid w:val="00297880"/>
    <w:rsid w:val="002A1D46"/>
    <w:rsid w:val="002A65A6"/>
    <w:rsid w:val="002C178E"/>
    <w:rsid w:val="002C1E4E"/>
    <w:rsid w:val="002C6377"/>
    <w:rsid w:val="002D017F"/>
    <w:rsid w:val="002D2597"/>
    <w:rsid w:val="002D3D1B"/>
    <w:rsid w:val="002E2E0D"/>
    <w:rsid w:val="002E60F7"/>
    <w:rsid w:val="002F1271"/>
    <w:rsid w:val="002F22AA"/>
    <w:rsid w:val="002F5856"/>
    <w:rsid w:val="003003DC"/>
    <w:rsid w:val="0030359B"/>
    <w:rsid w:val="003035CA"/>
    <w:rsid w:val="00304DFC"/>
    <w:rsid w:val="00315D7C"/>
    <w:rsid w:val="003168D1"/>
    <w:rsid w:val="0031721D"/>
    <w:rsid w:val="003238EB"/>
    <w:rsid w:val="00326616"/>
    <w:rsid w:val="0032704A"/>
    <w:rsid w:val="00327768"/>
    <w:rsid w:val="003317D6"/>
    <w:rsid w:val="00334548"/>
    <w:rsid w:val="00334B3C"/>
    <w:rsid w:val="003354D5"/>
    <w:rsid w:val="0033680A"/>
    <w:rsid w:val="0033701A"/>
    <w:rsid w:val="00341BF8"/>
    <w:rsid w:val="00344368"/>
    <w:rsid w:val="00344C15"/>
    <w:rsid w:val="00352E94"/>
    <w:rsid w:val="00354857"/>
    <w:rsid w:val="00370401"/>
    <w:rsid w:val="00370F6E"/>
    <w:rsid w:val="00373556"/>
    <w:rsid w:val="0037357D"/>
    <w:rsid w:val="0038139F"/>
    <w:rsid w:val="00385643"/>
    <w:rsid w:val="00386B32"/>
    <w:rsid w:val="003901BA"/>
    <w:rsid w:val="003904A4"/>
    <w:rsid w:val="00394568"/>
    <w:rsid w:val="00395860"/>
    <w:rsid w:val="003A00B6"/>
    <w:rsid w:val="003A0834"/>
    <w:rsid w:val="003A36AE"/>
    <w:rsid w:val="003A5C9D"/>
    <w:rsid w:val="003B4EA2"/>
    <w:rsid w:val="003B6F8E"/>
    <w:rsid w:val="003B7115"/>
    <w:rsid w:val="003C3316"/>
    <w:rsid w:val="003C6090"/>
    <w:rsid w:val="003D05B6"/>
    <w:rsid w:val="003D1046"/>
    <w:rsid w:val="003D1598"/>
    <w:rsid w:val="003D1A70"/>
    <w:rsid w:val="003D1D64"/>
    <w:rsid w:val="003D4FF9"/>
    <w:rsid w:val="003D5B12"/>
    <w:rsid w:val="003E0903"/>
    <w:rsid w:val="003E1EA2"/>
    <w:rsid w:val="003E4F99"/>
    <w:rsid w:val="003E5C38"/>
    <w:rsid w:val="003E7179"/>
    <w:rsid w:val="003F028F"/>
    <w:rsid w:val="003F0320"/>
    <w:rsid w:val="003F2249"/>
    <w:rsid w:val="003F4928"/>
    <w:rsid w:val="003F5881"/>
    <w:rsid w:val="003F752F"/>
    <w:rsid w:val="003F7EEF"/>
    <w:rsid w:val="0040614C"/>
    <w:rsid w:val="004150FE"/>
    <w:rsid w:val="0041767F"/>
    <w:rsid w:val="0042026A"/>
    <w:rsid w:val="004224A7"/>
    <w:rsid w:val="00424E12"/>
    <w:rsid w:val="00425F29"/>
    <w:rsid w:val="00427A80"/>
    <w:rsid w:val="00427E2D"/>
    <w:rsid w:val="00431934"/>
    <w:rsid w:val="004377AF"/>
    <w:rsid w:val="00442211"/>
    <w:rsid w:val="00444CCB"/>
    <w:rsid w:val="0044758B"/>
    <w:rsid w:val="00451E51"/>
    <w:rsid w:val="00454224"/>
    <w:rsid w:val="004568AF"/>
    <w:rsid w:val="00457A94"/>
    <w:rsid w:val="00457DC9"/>
    <w:rsid w:val="00460750"/>
    <w:rsid w:val="00460FE1"/>
    <w:rsid w:val="00472E25"/>
    <w:rsid w:val="004773A0"/>
    <w:rsid w:val="0048135D"/>
    <w:rsid w:val="0048326F"/>
    <w:rsid w:val="00486A9F"/>
    <w:rsid w:val="00490957"/>
    <w:rsid w:val="00495B1C"/>
    <w:rsid w:val="004A4B61"/>
    <w:rsid w:val="004A5386"/>
    <w:rsid w:val="004A73CA"/>
    <w:rsid w:val="004B16A7"/>
    <w:rsid w:val="004B25D3"/>
    <w:rsid w:val="004B747B"/>
    <w:rsid w:val="004C595E"/>
    <w:rsid w:val="004C6EDC"/>
    <w:rsid w:val="004D08D7"/>
    <w:rsid w:val="004D31CB"/>
    <w:rsid w:val="004E3034"/>
    <w:rsid w:val="004E49F1"/>
    <w:rsid w:val="004F0333"/>
    <w:rsid w:val="004F2FD2"/>
    <w:rsid w:val="004F3144"/>
    <w:rsid w:val="004F73CA"/>
    <w:rsid w:val="00500514"/>
    <w:rsid w:val="00502833"/>
    <w:rsid w:val="00516DCE"/>
    <w:rsid w:val="00523DEB"/>
    <w:rsid w:val="00531A31"/>
    <w:rsid w:val="00532186"/>
    <w:rsid w:val="005337D5"/>
    <w:rsid w:val="00540CEA"/>
    <w:rsid w:val="005441DE"/>
    <w:rsid w:val="005443A3"/>
    <w:rsid w:val="0054504B"/>
    <w:rsid w:val="005544F1"/>
    <w:rsid w:val="00556479"/>
    <w:rsid w:val="00557F87"/>
    <w:rsid w:val="005649C0"/>
    <w:rsid w:val="00565159"/>
    <w:rsid w:val="00566F1B"/>
    <w:rsid w:val="00566F87"/>
    <w:rsid w:val="00573F4A"/>
    <w:rsid w:val="00574233"/>
    <w:rsid w:val="005806D9"/>
    <w:rsid w:val="005829CD"/>
    <w:rsid w:val="0058470A"/>
    <w:rsid w:val="0059341D"/>
    <w:rsid w:val="00594F81"/>
    <w:rsid w:val="00594FD5"/>
    <w:rsid w:val="00595388"/>
    <w:rsid w:val="005959CF"/>
    <w:rsid w:val="005959FC"/>
    <w:rsid w:val="005A00D8"/>
    <w:rsid w:val="005A0C16"/>
    <w:rsid w:val="005A31B7"/>
    <w:rsid w:val="005A462A"/>
    <w:rsid w:val="005A516A"/>
    <w:rsid w:val="005A5A65"/>
    <w:rsid w:val="005A6AE3"/>
    <w:rsid w:val="005A750C"/>
    <w:rsid w:val="005A79C1"/>
    <w:rsid w:val="005B6046"/>
    <w:rsid w:val="005B6DDD"/>
    <w:rsid w:val="005B7C00"/>
    <w:rsid w:val="005C39DD"/>
    <w:rsid w:val="005C4CED"/>
    <w:rsid w:val="005C7262"/>
    <w:rsid w:val="005D29A0"/>
    <w:rsid w:val="005E5C9E"/>
    <w:rsid w:val="005E6B2F"/>
    <w:rsid w:val="005F0C07"/>
    <w:rsid w:val="005F320E"/>
    <w:rsid w:val="005F46CB"/>
    <w:rsid w:val="00601145"/>
    <w:rsid w:val="00607F3B"/>
    <w:rsid w:val="00615525"/>
    <w:rsid w:val="006262ED"/>
    <w:rsid w:val="00630B33"/>
    <w:rsid w:val="00633A2A"/>
    <w:rsid w:val="006348B1"/>
    <w:rsid w:val="006350E6"/>
    <w:rsid w:val="006364B0"/>
    <w:rsid w:val="00643753"/>
    <w:rsid w:val="00645EBC"/>
    <w:rsid w:val="0064702F"/>
    <w:rsid w:val="00647706"/>
    <w:rsid w:val="00652254"/>
    <w:rsid w:val="00656A76"/>
    <w:rsid w:val="00657924"/>
    <w:rsid w:val="006756AE"/>
    <w:rsid w:val="006776CA"/>
    <w:rsid w:val="0068087E"/>
    <w:rsid w:val="006834C8"/>
    <w:rsid w:val="00684456"/>
    <w:rsid w:val="00684C87"/>
    <w:rsid w:val="0068630B"/>
    <w:rsid w:val="006875CE"/>
    <w:rsid w:val="006912F6"/>
    <w:rsid w:val="00692892"/>
    <w:rsid w:val="0069440F"/>
    <w:rsid w:val="00694961"/>
    <w:rsid w:val="006A0B90"/>
    <w:rsid w:val="006A19E4"/>
    <w:rsid w:val="006A4ADD"/>
    <w:rsid w:val="006A4EA1"/>
    <w:rsid w:val="006B3942"/>
    <w:rsid w:val="006B3A06"/>
    <w:rsid w:val="006B44DF"/>
    <w:rsid w:val="006B5089"/>
    <w:rsid w:val="006B57D2"/>
    <w:rsid w:val="006B7F22"/>
    <w:rsid w:val="006C237E"/>
    <w:rsid w:val="006C251A"/>
    <w:rsid w:val="006D1E0C"/>
    <w:rsid w:val="006D4BFA"/>
    <w:rsid w:val="006D69DA"/>
    <w:rsid w:val="006F0C34"/>
    <w:rsid w:val="006F614B"/>
    <w:rsid w:val="006F7D97"/>
    <w:rsid w:val="00700DB5"/>
    <w:rsid w:val="00704F9F"/>
    <w:rsid w:val="00705CAD"/>
    <w:rsid w:val="00723ED9"/>
    <w:rsid w:val="00730920"/>
    <w:rsid w:val="00730DC5"/>
    <w:rsid w:val="00735895"/>
    <w:rsid w:val="00740080"/>
    <w:rsid w:val="007447B4"/>
    <w:rsid w:val="0074524C"/>
    <w:rsid w:val="00745BB8"/>
    <w:rsid w:val="007463FF"/>
    <w:rsid w:val="00747564"/>
    <w:rsid w:val="00747A77"/>
    <w:rsid w:val="007574BF"/>
    <w:rsid w:val="00761BA9"/>
    <w:rsid w:val="00762D48"/>
    <w:rsid w:val="00763E63"/>
    <w:rsid w:val="00764D56"/>
    <w:rsid w:val="00765090"/>
    <w:rsid w:val="00771775"/>
    <w:rsid w:val="00780A73"/>
    <w:rsid w:val="007811D9"/>
    <w:rsid w:val="00782E0D"/>
    <w:rsid w:val="00783B78"/>
    <w:rsid w:val="007858FF"/>
    <w:rsid w:val="00787FF5"/>
    <w:rsid w:val="00791F20"/>
    <w:rsid w:val="00796329"/>
    <w:rsid w:val="007970E8"/>
    <w:rsid w:val="007A49BA"/>
    <w:rsid w:val="007B449E"/>
    <w:rsid w:val="007B79F7"/>
    <w:rsid w:val="007C0F2F"/>
    <w:rsid w:val="007C124E"/>
    <w:rsid w:val="007C528E"/>
    <w:rsid w:val="007D4337"/>
    <w:rsid w:val="007D7FF9"/>
    <w:rsid w:val="007E19D8"/>
    <w:rsid w:val="007E3213"/>
    <w:rsid w:val="007E5B53"/>
    <w:rsid w:val="007F14F6"/>
    <w:rsid w:val="007F791A"/>
    <w:rsid w:val="0080096F"/>
    <w:rsid w:val="00801255"/>
    <w:rsid w:val="008015F9"/>
    <w:rsid w:val="008029AE"/>
    <w:rsid w:val="00803F54"/>
    <w:rsid w:val="0081042B"/>
    <w:rsid w:val="00814165"/>
    <w:rsid w:val="00815D81"/>
    <w:rsid w:val="00826583"/>
    <w:rsid w:val="008329C3"/>
    <w:rsid w:val="00833F78"/>
    <w:rsid w:val="00835707"/>
    <w:rsid w:val="008402ED"/>
    <w:rsid w:val="00841FB7"/>
    <w:rsid w:val="00842D09"/>
    <w:rsid w:val="00846F98"/>
    <w:rsid w:val="008505D4"/>
    <w:rsid w:val="00851388"/>
    <w:rsid w:val="00853D65"/>
    <w:rsid w:val="008550EB"/>
    <w:rsid w:val="008557AC"/>
    <w:rsid w:val="0086285F"/>
    <w:rsid w:val="008652BB"/>
    <w:rsid w:val="00871872"/>
    <w:rsid w:val="008776B2"/>
    <w:rsid w:val="00880189"/>
    <w:rsid w:val="008829C5"/>
    <w:rsid w:val="008879AB"/>
    <w:rsid w:val="008A368C"/>
    <w:rsid w:val="008B0056"/>
    <w:rsid w:val="008B10A6"/>
    <w:rsid w:val="008B1A81"/>
    <w:rsid w:val="008B2763"/>
    <w:rsid w:val="008B7C31"/>
    <w:rsid w:val="008C114A"/>
    <w:rsid w:val="008C1CA5"/>
    <w:rsid w:val="008C1D3D"/>
    <w:rsid w:val="008D7384"/>
    <w:rsid w:val="008D7422"/>
    <w:rsid w:val="008E32F3"/>
    <w:rsid w:val="008E4367"/>
    <w:rsid w:val="008E4A61"/>
    <w:rsid w:val="008E4B9B"/>
    <w:rsid w:val="008E5801"/>
    <w:rsid w:val="008E7C21"/>
    <w:rsid w:val="008F0770"/>
    <w:rsid w:val="008F322B"/>
    <w:rsid w:val="008F337E"/>
    <w:rsid w:val="008F457D"/>
    <w:rsid w:val="008F4A0D"/>
    <w:rsid w:val="008F4A53"/>
    <w:rsid w:val="00903F09"/>
    <w:rsid w:val="00904C6C"/>
    <w:rsid w:val="00906473"/>
    <w:rsid w:val="009064E6"/>
    <w:rsid w:val="00911254"/>
    <w:rsid w:val="00920627"/>
    <w:rsid w:val="00920CE5"/>
    <w:rsid w:val="009249E3"/>
    <w:rsid w:val="009319B2"/>
    <w:rsid w:val="0093592B"/>
    <w:rsid w:val="0094464C"/>
    <w:rsid w:val="00947A7F"/>
    <w:rsid w:val="00950786"/>
    <w:rsid w:val="009520AC"/>
    <w:rsid w:val="00952263"/>
    <w:rsid w:val="00956052"/>
    <w:rsid w:val="00963A28"/>
    <w:rsid w:val="009671C4"/>
    <w:rsid w:val="00980613"/>
    <w:rsid w:val="009811E8"/>
    <w:rsid w:val="00985ED4"/>
    <w:rsid w:val="00986474"/>
    <w:rsid w:val="009865CC"/>
    <w:rsid w:val="009973C5"/>
    <w:rsid w:val="009979EE"/>
    <w:rsid w:val="009A0594"/>
    <w:rsid w:val="009A1E9C"/>
    <w:rsid w:val="009A4C37"/>
    <w:rsid w:val="009A6A56"/>
    <w:rsid w:val="009B5179"/>
    <w:rsid w:val="009C1FD8"/>
    <w:rsid w:val="009C41FC"/>
    <w:rsid w:val="009C4AF7"/>
    <w:rsid w:val="009C64AD"/>
    <w:rsid w:val="009D2B22"/>
    <w:rsid w:val="009D3939"/>
    <w:rsid w:val="009D4870"/>
    <w:rsid w:val="009D6154"/>
    <w:rsid w:val="009D71B4"/>
    <w:rsid w:val="009E18B1"/>
    <w:rsid w:val="009E1904"/>
    <w:rsid w:val="009F0829"/>
    <w:rsid w:val="009F7E84"/>
    <w:rsid w:val="00A00DA8"/>
    <w:rsid w:val="00A02AD4"/>
    <w:rsid w:val="00A0520A"/>
    <w:rsid w:val="00A1047A"/>
    <w:rsid w:val="00A13AB8"/>
    <w:rsid w:val="00A24F6D"/>
    <w:rsid w:val="00A31426"/>
    <w:rsid w:val="00A35B36"/>
    <w:rsid w:val="00A400DF"/>
    <w:rsid w:val="00A4451F"/>
    <w:rsid w:val="00A47A2D"/>
    <w:rsid w:val="00A53510"/>
    <w:rsid w:val="00A60BA5"/>
    <w:rsid w:val="00A61DD8"/>
    <w:rsid w:val="00A62974"/>
    <w:rsid w:val="00A67C47"/>
    <w:rsid w:val="00A75DEB"/>
    <w:rsid w:val="00A8064A"/>
    <w:rsid w:val="00A86E97"/>
    <w:rsid w:val="00A92440"/>
    <w:rsid w:val="00A936B9"/>
    <w:rsid w:val="00AA165F"/>
    <w:rsid w:val="00AA6E3C"/>
    <w:rsid w:val="00AC080A"/>
    <w:rsid w:val="00AC218D"/>
    <w:rsid w:val="00AC602F"/>
    <w:rsid w:val="00AC6060"/>
    <w:rsid w:val="00AC656B"/>
    <w:rsid w:val="00AD0094"/>
    <w:rsid w:val="00AD055D"/>
    <w:rsid w:val="00AD0DD9"/>
    <w:rsid w:val="00AD1B58"/>
    <w:rsid w:val="00AD58BA"/>
    <w:rsid w:val="00AE1403"/>
    <w:rsid w:val="00AE7B86"/>
    <w:rsid w:val="00AF2D6A"/>
    <w:rsid w:val="00AF502F"/>
    <w:rsid w:val="00B00DA9"/>
    <w:rsid w:val="00B027C8"/>
    <w:rsid w:val="00B0318E"/>
    <w:rsid w:val="00B039E9"/>
    <w:rsid w:val="00B06120"/>
    <w:rsid w:val="00B066DD"/>
    <w:rsid w:val="00B067F7"/>
    <w:rsid w:val="00B116BE"/>
    <w:rsid w:val="00B12281"/>
    <w:rsid w:val="00B13476"/>
    <w:rsid w:val="00B1352A"/>
    <w:rsid w:val="00B1406B"/>
    <w:rsid w:val="00B15B3F"/>
    <w:rsid w:val="00B177A8"/>
    <w:rsid w:val="00B177EC"/>
    <w:rsid w:val="00B20ECA"/>
    <w:rsid w:val="00B31876"/>
    <w:rsid w:val="00B369EE"/>
    <w:rsid w:val="00B36F82"/>
    <w:rsid w:val="00B442CD"/>
    <w:rsid w:val="00B507CA"/>
    <w:rsid w:val="00B52C73"/>
    <w:rsid w:val="00B54EC3"/>
    <w:rsid w:val="00B5636C"/>
    <w:rsid w:val="00B57780"/>
    <w:rsid w:val="00B620EB"/>
    <w:rsid w:val="00B6519A"/>
    <w:rsid w:val="00B74929"/>
    <w:rsid w:val="00B77E55"/>
    <w:rsid w:val="00B80E03"/>
    <w:rsid w:val="00B824C9"/>
    <w:rsid w:val="00B85B91"/>
    <w:rsid w:val="00B929B8"/>
    <w:rsid w:val="00B9538D"/>
    <w:rsid w:val="00B95913"/>
    <w:rsid w:val="00BA6CCE"/>
    <w:rsid w:val="00BA6DA8"/>
    <w:rsid w:val="00BB263C"/>
    <w:rsid w:val="00BB2DEE"/>
    <w:rsid w:val="00BB51EA"/>
    <w:rsid w:val="00BB5BE1"/>
    <w:rsid w:val="00BB776F"/>
    <w:rsid w:val="00BC0360"/>
    <w:rsid w:val="00BC1599"/>
    <w:rsid w:val="00BD1D16"/>
    <w:rsid w:val="00BD4738"/>
    <w:rsid w:val="00BD5DAE"/>
    <w:rsid w:val="00BD6B4B"/>
    <w:rsid w:val="00BE1C85"/>
    <w:rsid w:val="00BE6005"/>
    <w:rsid w:val="00BF1B04"/>
    <w:rsid w:val="00BF3BC0"/>
    <w:rsid w:val="00BF3E1D"/>
    <w:rsid w:val="00BF49BE"/>
    <w:rsid w:val="00BF622B"/>
    <w:rsid w:val="00C01140"/>
    <w:rsid w:val="00C161FD"/>
    <w:rsid w:val="00C23294"/>
    <w:rsid w:val="00C23C84"/>
    <w:rsid w:val="00C26A66"/>
    <w:rsid w:val="00C3069D"/>
    <w:rsid w:val="00C34000"/>
    <w:rsid w:val="00C36D5C"/>
    <w:rsid w:val="00C456B4"/>
    <w:rsid w:val="00C46B50"/>
    <w:rsid w:val="00C52B6A"/>
    <w:rsid w:val="00C53C23"/>
    <w:rsid w:val="00C557F8"/>
    <w:rsid w:val="00C5758A"/>
    <w:rsid w:val="00C57E6F"/>
    <w:rsid w:val="00C64961"/>
    <w:rsid w:val="00C660EE"/>
    <w:rsid w:val="00C666FD"/>
    <w:rsid w:val="00C7209D"/>
    <w:rsid w:val="00C7330C"/>
    <w:rsid w:val="00C74655"/>
    <w:rsid w:val="00C751F1"/>
    <w:rsid w:val="00C77E69"/>
    <w:rsid w:val="00C83D73"/>
    <w:rsid w:val="00C84D8D"/>
    <w:rsid w:val="00C85D54"/>
    <w:rsid w:val="00C93415"/>
    <w:rsid w:val="00CA5F60"/>
    <w:rsid w:val="00CA7BEF"/>
    <w:rsid w:val="00CB213B"/>
    <w:rsid w:val="00CB4F86"/>
    <w:rsid w:val="00CB551B"/>
    <w:rsid w:val="00CC6025"/>
    <w:rsid w:val="00CC70A5"/>
    <w:rsid w:val="00CD3672"/>
    <w:rsid w:val="00CD7499"/>
    <w:rsid w:val="00CD75F7"/>
    <w:rsid w:val="00CD7D74"/>
    <w:rsid w:val="00CD7DE6"/>
    <w:rsid w:val="00CE0A72"/>
    <w:rsid w:val="00CE177F"/>
    <w:rsid w:val="00CE3373"/>
    <w:rsid w:val="00CE51E9"/>
    <w:rsid w:val="00CF0A0E"/>
    <w:rsid w:val="00CF4D08"/>
    <w:rsid w:val="00D01E6C"/>
    <w:rsid w:val="00D03A42"/>
    <w:rsid w:val="00D0565A"/>
    <w:rsid w:val="00D10C9F"/>
    <w:rsid w:val="00D119C8"/>
    <w:rsid w:val="00D13CAB"/>
    <w:rsid w:val="00D14FE3"/>
    <w:rsid w:val="00D16C30"/>
    <w:rsid w:val="00D206E1"/>
    <w:rsid w:val="00D22EDC"/>
    <w:rsid w:val="00D23285"/>
    <w:rsid w:val="00D27E70"/>
    <w:rsid w:val="00D33B8F"/>
    <w:rsid w:val="00D35FC1"/>
    <w:rsid w:val="00D3791B"/>
    <w:rsid w:val="00D37BB5"/>
    <w:rsid w:val="00D40905"/>
    <w:rsid w:val="00D443F8"/>
    <w:rsid w:val="00D4633F"/>
    <w:rsid w:val="00D471F1"/>
    <w:rsid w:val="00D5002A"/>
    <w:rsid w:val="00D52C90"/>
    <w:rsid w:val="00D5581A"/>
    <w:rsid w:val="00D564B3"/>
    <w:rsid w:val="00D56D38"/>
    <w:rsid w:val="00D6424E"/>
    <w:rsid w:val="00D66E9D"/>
    <w:rsid w:val="00D70E70"/>
    <w:rsid w:val="00D7198C"/>
    <w:rsid w:val="00D73B62"/>
    <w:rsid w:val="00D91330"/>
    <w:rsid w:val="00D92363"/>
    <w:rsid w:val="00D9361B"/>
    <w:rsid w:val="00D94E4C"/>
    <w:rsid w:val="00D96C61"/>
    <w:rsid w:val="00D97005"/>
    <w:rsid w:val="00DA0B95"/>
    <w:rsid w:val="00DA0DD6"/>
    <w:rsid w:val="00DA2472"/>
    <w:rsid w:val="00DA3354"/>
    <w:rsid w:val="00DA72EB"/>
    <w:rsid w:val="00DC2D72"/>
    <w:rsid w:val="00DC59F1"/>
    <w:rsid w:val="00DD1886"/>
    <w:rsid w:val="00DD212E"/>
    <w:rsid w:val="00DD229D"/>
    <w:rsid w:val="00DE0B86"/>
    <w:rsid w:val="00DE5A66"/>
    <w:rsid w:val="00DF0454"/>
    <w:rsid w:val="00DF1B3C"/>
    <w:rsid w:val="00DF5559"/>
    <w:rsid w:val="00DF72FF"/>
    <w:rsid w:val="00E00085"/>
    <w:rsid w:val="00E00FA2"/>
    <w:rsid w:val="00E0415D"/>
    <w:rsid w:val="00E11B4A"/>
    <w:rsid w:val="00E1363C"/>
    <w:rsid w:val="00E1563E"/>
    <w:rsid w:val="00E16D5D"/>
    <w:rsid w:val="00E21A30"/>
    <w:rsid w:val="00E30E1A"/>
    <w:rsid w:val="00E3197E"/>
    <w:rsid w:val="00E33F9A"/>
    <w:rsid w:val="00E3685D"/>
    <w:rsid w:val="00E402DB"/>
    <w:rsid w:val="00E40BDF"/>
    <w:rsid w:val="00E51106"/>
    <w:rsid w:val="00E53BBA"/>
    <w:rsid w:val="00E5460F"/>
    <w:rsid w:val="00E54940"/>
    <w:rsid w:val="00E57DE1"/>
    <w:rsid w:val="00E606D7"/>
    <w:rsid w:val="00E6153A"/>
    <w:rsid w:val="00E622A0"/>
    <w:rsid w:val="00E66650"/>
    <w:rsid w:val="00E671FE"/>
    <w:rsid w:val="00E70412"/>
    <w:rsid w:val="00E71683"/>
    <w:rsid w:val="00E76A92"/>
    <w:rsid w:val="00E770F5"/>
    <w:rsid w:val="00E77A56"/>
    <w:rsid w:val="00E77BCE"/>
    <w:rsid w:val="00E80B1D"/>
    <w:rsid w:val="00E82AE2"/>
    <w:rsid w:val="00E839C6"/>
    <w:rsid w:val="00E854E9"/>
    <w:rsid w:val="00E917F3"/>
    <w:rsid w:val="00E919EF"/>
    <w:rsid w:val="00E91EC9"/>
    <w:rsid w:val="00EA0BCD"/>
    <w:rsid w:val="00EA7CF7"/>
    <w:rsid w:val="00EB445E"/>
    <w:rsid w:val="00EB554E"/>
    <w:rsid w:val="00EB73D9"/>
    <w:rsid w:val="00EB781B"/>
    <w:rsid w:val="00EC3974"/>
    <w:rsid w:val="00EC6CEE"/>
    <w:rsid w:val="00ED0ED6"/>
    <w:rsid w:val="00ED1FC5"/>
    <w:rsid w:val="00ED486A"/>
    <w:rsid w:val="00ED54F7"/>
    <w:rsid w:val="00ED573C"/>
    <w:rsid w:val="00EE46DC"/>
    <w:rsid w:val="00EE4F23"/>
    <w:rsid w:val="00EE5C44"/>
    <w:rsid w:val="00EE6E75"/>
    <w:rsid w:val="00EF1B85"/>
    <w:rsid w:val="00EF7680"/>
    <w:rsid w:val="00EF7E1E"/>
    <w:rsid w:val="00F01E4F"/>
    <w:rsid w:val="00F0705C"/>
    <w:rsid w:val="00F1044D"/>
    <w:rsid w:val="00F10623"/>
    <w:rsid w:val="00F10B1F"/>
    <w:rsid w:val="00F14CDD"/>
    <w:rsid w:val="00F15592"/>
    <w:rsid w:val="00F2704E"/>
    <w:rsid w:val="00F413EF"/>
    <w:rsid w:val="00F42382"/>
    <w:rsid w:val="00F442E4"/>
    <w:rsid w:val="00F5206A"/>
    <w:rsid w:val="00F541DC"/>
    <w:rsid w:val="00F6149D"/>
    <w:rsid w:val="00F64577"/>
    <w:rsid w:val="00F65142"/>
    <w:rsid w:val="00F70855"/>
    <w:rsid w:val="00F724A9"/>
    <w:rsid w:val="00F7493A"/>
    <w:rsid w:val="00F75F9A"/>
    <w:rsid w:val="00F763BF"/>
    <w:rsid w:val="00F76460"/>
    <w:rsid w:val="00F85005"/>
    <w:rsid w:val="00F87559"/>
    <w:rsid w:val="00F951B2"/>
    <w:rsid w:val="00FA058E"/>
    <w:rsid w:val="00FA45D2"/>
    <w:rsid w:val="00FA45EE"/>
    <w:rsid w:val="00FA4872"/>
    <w:rsid w:val="00FB1BEA"/>
    <w:rsid w:val="00FB25F4"/>
    <w:rsid w:val="00FB32C5"/>
    <w:rsid w:val="00FB4F1D"/>
    <w:rsid w:val="00FB5C7E"/>
    <w:rsid w:val="00FB7890"/>
    <w:rsid w:val="00FC4AF8"/>
    <w:rsid w:val="00FC62A7"/>
    <w:rsid w:val="00FC6436"/>
    <w:rsid w:val="00FD1782"/>
    <w:rsid w:val="00FE180C"/>
    <w:rsid w:val="00FE58B5"/>
    <w:rsid w:val="00FE62E4"/>
    <w:rsid w:val="00FF442B"/>
    <w:rsid w:val="00FF55D2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glava">
    <w:name w:val="Podglava"/>
    <w:rsid w:val="00F413EF"/>
    <w:pPr>
      <w:keepNext/>
      <w:keepLines/>
      <w:tabs>
        <w:tab w:val="left" w:pos="283"/>
      </w:tabs>
      <w:snapToGrid w:val="0"/>
      <w:spacing w:before="283" w:after="113" w:line="240" w:lineRule="auto"/>
      <w:jc w:val="center"/>
    </w:pPr>
    <w:rPr>
      <w:rFonts w:ascii="TextBookC" w:eastAsia="Times New Roman" w:hAnsi="TextBookC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glava">
    <w:name w:val="Podglava"/>
    <w:rsid w:val="00F413EF"/>
    <w:pPr>
      <w:keepNext/>
      <w:keepLines/>
      <w:tabs>
        <w:tab w:val="left" w:pos="283"/>
      </w:tabs>
      <w:snapToGrid w:val="0"/>
      <w:spacing w:before="283" w:after="113" w:line="240" w:lineRule="auto"/>
      <w:jc w:val="center"/>
    </w:pPr>
    <w:rPr>
      <w:rFonts w:ascii="TextBookC" w:eastAsia="Times New Roman" w:hAnsi="TextBookC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Setlana</dc:creator>
  <cp:lastModifiedBy>Setlana</cp:lastModifiedBy>
  <cp:revision>5</cp:revision>
  <dcterms:created xsi:type="dcterms:W3CDTF">2021-02-21T19:44:00Z</dcterms:created>
  <dcterms:modified xsi:type="dcterms:W3CDTF">2021-02-23T14:41:00Z</dcterms:modified>
</cp:coreProperties>
</file>